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C146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14:paraId="00C245AB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14:paraId="37F75D2F" w14:textId="11D3589D" w:rsidR="00742997" w:rsidRPr="005622CB" w:rsidRDefault="000900BA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</w:t>
      </w:r>
      <w:r w:rsidR="002B645E">
        <w:rPr>
          <w:rFonts w:ascii="Arial" w:hAnsi="Arial" w:cs="Arial"/>
          <w:b/>
          <w:sz w:val="22"/>
          <w:szCs w:val="22"/>
        </w:rPr>
        <w:t>es</w:t>
      </w:r>
      <w:r w:rsidR="0012782D">
        <w:rPr>
          <w:rFonts w:ascii="Arial" w:hAnsi="Arial" w:cs="Arial"/>
          <w:b/>
          <w:sz w:val="22"/>
          <w:szCs w:val="22"/>
        </w:rPr>
        <w:t xml:space="preserve">day, </w:t>
      </w:r>
      <w:r>
        <w:rPr>
          <w:rFonts w:ascii="Arial" w:hAnsi="Arial" w:cs="Arial"/>
          <w:b/>
          <w:sz w:val="22"/>
          <w:szCs w:val="22"/>
        </w:rPr>
        <w:t>July 15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8</w:t>
      </w:r>
      <w:r w:rsidR="002B645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 a</w:t>
      </w:r>
      <w:r w:rsidR="00FA6D56">
        <w:rPr>
          <w:rFonts w:ascii="Arial" w:hAnsi="Arial" w:cs="Arial"/>
          <w:b/>
          <w:sz w:val="22"/>
          <w:szCs w:val="22"/>
        </w:rPr>
        <w:t>m</w:t>
      </w:r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E3172">
        <w:rPr>
          <w:rFonts w:ascii="Arial" w:hAnsi="Arial" w:cs="Arial"/>
          <w:b/>
          <w:sz w:val="22"/>
          <w:szCs w:val="22"/>
        </w:rPr>
        <w:t>00</w:t>
      </w:r>
      <w:r w:rsidR="0061738F" w:rsidRPr="005622CB">
        <w:rPr>
          <w:rFonts w:ascii="Arial" w:hAnsi="Arial" w:cs="Arial"/>
          <w:b/>
          <w:sz w:val="22"/>
          <w:szCs w:val="22"/>
        </w:rPr>
        <w:t xml:space="preserve"> 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14:paraId="27BE970E" w14:textId="1814394E" w:rsidR="00742997" w:rsidRPr="005622CB" w:rsidRDefault="000900BA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</w:t>
      </w:r>
      <w:r w:rsidR="006D759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July 16,</w:t>
      </w:r>
      <w:r w:rsidR="006D759F">
        <w:rPr>
          <w:rFonts w:ascii="Arial" w:hAnsi="Arial" w:cs="Arial"/>
          <w:b/>
          <w:sz w:val="22"/>
          <w:szCs w:val="22"/>
        </w:rPr>
        <w:t xml:space="preserve"> 2019</w:t>
      </w:r>
      <w:r w:rsidR="00E04BB3">
        <w:rPr>
          <w:rFonts w:ascii="Arial" w:hAnsi="Arial" w:cs="Arial"/>
          <w:b/>
          <w:sz w:val="22"/>
          <w:szCs w:val="22"/>
        </w:rPr>
        <w:t xml:space="preserve"> </w:t>
      </w:r>
      <w:r w:rsidR="0061738F" w:rsidRPr="005622CB">
        <w:rPr>
          <w:rFonts w:ascii="Arial" w:hAnsi="Arial" w:cs="Arial"/>
          <w:b/>
          <w:sz w:val="22"/>
          <w:szCs w:val="22"/>
        </w:rPr>
        <w:t>(</w:t>
      </w:r>
      <w:r w:rsidR="00CC6BA2">
        <w:rPr>
          <w:rFonts w:ascii="Arial" w:hAnsi="Arial" w:cs="Arial"/>
          <w:b/>
          <w:sz w:val="22"/>
          <w:szCs w:val="22"/>
        </w:rPr>
        <w:t>8</w:t>
      </w:r>
      <w:r w:rsidR="007F7E75">
        <w:rPr>
          <w:rFonts w:ascii="Arial" w:hAnsi="Arial" w:cs="Arial"/>
          <w:b/>
          <w:sz w:val="22"/>
          <w:szCs w:val="22"/>
        </w:rPr>
        <w:t>:</w:t>
      </w:r>
      <w:r w:rsidR="008B205D">
        <w:rPr>
          <w:rFonts w:ascii="Arial" w:hAnsi="Arial" w:cs="Arial"/>
          <w:b/>
          <w:sz w:val="22"/>
          <w:szCs w:val="22"/>
        </w:rPr>
        <w:t>3</w:t>
      </w:r>
      <w:r w:rsidR="004E68B1">
        <w:rPr>
          <w:rFonts w:ascii="Arial" w:hAnsi="Arial" w:cs="Arial"/>
          <w:b/>
          <w:sz w:val="22"/>
          <w:szCs w:val="22"/>
        </w:rPr>
        <w:t xml:space="preserve">0 am to </w:t>
      </w:r>
      <w:r w:rsidR="00FA6D56">
        <w:rPr>
          <w:rFonts w:ascii="Arial" w:hAnsi="Arial" w:cs="Arial"/>
          <w:b/>
          <w:sz w:val="22"/>
          <w:szCs w:val="22"/>
        </w:rPr>
        <w:t>5:00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pm)</w:t>
      </w:r>
    </w:p>
    <w:p w14:paraId="55B5C9A7" w14:textId="77777777"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5F624" w14:textId="77777777"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14:paraId="11C0A131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14:paraId="25F48DAC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14:paraId="31EBD428" w14:textId="77777777"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14:paraId="3F36BFBF" w14:textId="77777777"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14:paraId="3266EB96" w14:textId="77777777" w:rsidR="00742997" w:rsidRPr="00284A64" w:rsidRDefault="009B3F7D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  <w:r w:rsidRPr="00284A64">
        <w:rPr>
          <w:rFonts w:ascii="Arial" w:hAnsi="Arial" w:cs="Arial"/>
          <w:b/>
          <w:sz w:val="28"/>
          <w:szCs w:val="22"/>
          <w:u w:val="single"/>
        </w:rPr>
        <w:t>AGENDA</w:t>
      </w:r>
    </w:p>
    <w:p w14:paraId="3168B43B" w14:textId="4AFED14D" w:rsidR="00742997" w:rsidRDefault="00742997" w:rsidP="0011409B">
      <w:pPr>
        <w:rPr>
          <w:rFonts w:ascii="Arial" w:hAnsi="Arial" w:cs="Arial"/>
          <w:sz w:val="22"/>
          <w:szCs w:val="22"/>
        </w:rPr>
      </w:pPr>
    </w:p>
    <w:p w14:paraId="7FC02F5B" w14:textId="738F093A" w:rsid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2B645E">
        <w:rPr>
          <w:rFonts w:ascii="Arial" w:hAnsi="Arial" w:cs="Arial"/>
          <w:b/>
          <w:color w:val="FF0000"/>
          <w:u w:val="single"/>
        </w:rPr>
        <w:t xml:space="preserve">day, </w:t>
      </w:r>
      <w:r w:rsidR="000900BA">
        <w:rPr>
          <w:rFonts w:ascii="Arial" w:hAnsi="Arial" w:cs="Arial"/>
          <w:b/>
          <w:color w:val="FF0000"/>
          <w:u w:val="single"/>
        </w:rPr>
        <w:t>July 15</w:t>
      </w:r>
      <w:r w:rsidR="006D759F">
        <w:rPr>
          <w:rFonts w:ascii="Arial" w:hAnsi="Arial" w:cs="Arial"/>
          <w:b/>
          <w:color w:val="FF0000"/>
          <w:u w:val="single"/>
        </w:rPr>
        <w:t>, 2019</w:t>
      </w:r>
      <w:r w:rsidR="000900BA">
        <w:rPr>
          <w:rFonts w:ascii="Arial" w:hAnsi="Arial" w:cs="Arial"/>
          <w:b/>
          <w:color w:val="FF0000"/>
          <w:u w:val="single"/>
        </w:rPr>
        <w:t xml:space="preserve"> (8:30 a</w:t>
      </w:r>
      <w:r w:rsidR="00FA6D56">
        <w:rPr>
          <w:rFonts w:ascii="Arial" w:hAnsi="Arial" w:cs="Arial"/>
          <w:b/>
          <w:color w:val="FF0000"/>
          <w:u w:val="single"/>
        </w:rPr>
        <w:t>m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12</w:t>
      </w:r>
      <w:r w:rsidR="00FA6D56">
        <w:rPr>
          <w:rFonts w:ascii="Arial" w:hAnsi="Arial" w:cs="Arial"/>
          <w:b/>
          <w:color w:val="FF0000"/>
          <w:u w:val="single"/>
        </w:rPr>
        <w:t>:00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pm)</w:t>
      </w:r>
    </w:p>
    <w:p w14:paraId="211FF51B" w14:textId="77777777" w:rsidR="000900BA" w:rsidRDefault="000900BA" w:rsidP="000900B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0900BA">
        <w:rPr>
          <w:rFonts w:ascii="Arial" w:hAnsi="Arial" w:cs="Arial"/>
          <w:b/>
          <w:sz w:val="22"/>
        </w:rPr>
        <w:t>Meeting of IHS Tribal Self-Governance Advisory C</w:t>
      </w:r>
      <w:r>
        <w:rPr>
          <w:rFonts w:ascii="Arial" w:hAnsi="Arial" w:cs="Arial"/>
          <w:b/>
          <w:sz w:val="22"/>
        </w:rPr>
        <w:t xml:space="preserve">ommittee and Technical Workgroup </w:t>
      </w:r>
    </w:p>
    <w:p w14:paraId="4DF0A2FA" w14:textId="71BF9B8D" w:rsidR="000900BA" w:rsidRDefault="000900BA" w:rsidP="000900BA">
      <w:pPr>
        <w:jc w:val="center"/>
        <w:rPr>
          <w:rFonts w:ascii="Arial" w:hAnsi="Arial" w:cs="Arial"/>
          <w:b/>
          <w:sz w:val="22"/>
        </w:rPr>
      </w:pPr>
    </w:p>
    <w:p w14:paraId="5EBF6C4D" w14:textId="6998BBC7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8:30 am</w:t>
      </w:r>
      <w:r>
        <w:rPr>
          <w:rFonts w:ascii="Arial" w:hAnsi="Arial" w:cs="Arial"/>
          <w:sz w:val="22"/>
        </w:rPr>
        <w:tab/>
      </w:r>
      <w:r w:rsidRPr="000900BA">
        <w:rPr>
          <w:rFonts w:ascii="Arial" w:hAnsi="Arial" w:cs="Arial"/>
          <w:b/>
          <w:sz w:val="22"/>
          <w:u w:val="single"/>
        </w:rPr>
        <w:t>Meeting of Technical Workgroup</w:t>
      </w:r>
    </w:p>
    <w:p w14:paraId="23689EF5" w14:textId="269E81E0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Welcome</w:t>
      </w:r>
    </w:p>
    <w:p w14:paraId="29E92D51" w14:textId="527FDEDA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Invocation</w:t>
      </w:r>
    </w:p>
    <w:p w14:paraId="2BE6E35C" w14:textId="2F58F876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Introductions</w:t>
      </w:r>
    </w:p>
    <w:p w14:paraId="03409E8A" w14:textId="64BAB1EF" w:rsidR="000900BA" w:rsidRDefault="000900BA" w:rsidP="000900BA">
      <w:pPr>
        <w:rPr>
          <w:rFonts w:ascii="Arial" w:hAnsi="Arial" w:cs="Arial"/>
          <w:b/>
          <w:sz w:val="22"/>
        </w:rPr>
      </w:pPr>
    </w:p>
    <w:p w14:paraId="6949193B" w14:textId="66EDABDF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8:45 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Opening Remarks</w:t>
      </w:r>
    </w:p>
    <w:p w14:paraId="46E77A7B" w14:textId="78DF1D65" w:rsidR="000900BA" w:rsidRDefault="000900BA" w:rsidP="000900BA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Terra Branson, Director, Planning, Grants &amp; Self-Governance, Muscogee (Creek) Nation and TSGAC Technical Workgroup Tribal Co-Chair</w:t>
      </w:r>
    </w:p>
    <w:p w14:paraId="669BBC53" w14:textId="644898C3" w:rsidR="000900BA" w:rsidRDefault="000900BA" w:rsidP="000900BA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Jennifer Cooper, Director, Office of Tribal Self-Governance, IHS and TSGAC Technical Workgroup Federal Co-Chair</w:t>
      </w:r>
    </w:p>
    <w:p w14:paraId="50195CA9" w14:textId="1D71DB27" w:rsidR="000900BA" w:rsidRDefault="000900BA" w:rsidP="000900BA">
      <w:pPr>
        <w:rPr>
          <w:rFonts w:ascii="Arial" w:hAnsi="Arial" w:cs="Arial"/>
          <w:sz w:val="22"/>
        </w:rPr>
      </w:pPr>
    </w:p>
    <w:p w14:paraId="33F13851" w14:textId="4647303D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9:00 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Medicaid Legislative Priorities</w:t>
      </w:r>
    </w:p>
    <w:p w14:paraId="34127E2F" w14:textId="1D977802" w:rsidR="00045691" w:rsidRPr="00045691" w:rsidRDefault="00045691" w:rsidP="000900B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Doneg McDonough, TSGAC Technical Advisor</w:t>
      </w:r>
    </w:p>
    <w:p w14:paraId="3F02CA82" w14:textId="5511865E" w:rsidR="000900BA" w:rsidRDefault="000900BA" w:rsidP="000900BA">
      <w:pPr>
        <w:rPr>
          <w:rFonts w:ascii="Arial" w:hAnsi="Arial" w:cs="Arial"/>
          <w:b/>
          <w:sz w:val="22"/>
          <w:u w:val="single"/>
        </w:rPr>
      </w:pPr>
    </w:p>
    <w:p w14:paraId="154D3647" w14:textId="08D414E7" w:rsidR="00045691" w:rsidRDefault="00045691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9:30</w:t>
      </w:r>
      <w:r w:rsidR="000900BA">
        <w:rPr>
          <w:rFonts w:ascii="Arial" w:hAnsi="Arial" w:cs="Arial"/>
          <w:sz w:val="22"/>
        </w:rPr>
        <w:t xml:space="preserve"> am</w:t>
      </w:r>
      <w:r w:rsidR="000900BA">
        <w:rPr>
          <w:rFonts w:ascii="Arial" w:hAnsi="Arial" w:cs="Arial"/>
          <w:sz w:val="22"/>
        </w:rPr>
        <w:tab/>
      </w:r>
      <w:r w:rsidR="00857EBE">
        <w:rPr>
          <w:rFonts w:ascii="Arial" w:hAnsi="Arial" w:cs="Arial"/>
          <w:b/>
          <w:sz w:val="22"/>
          <w:u w:val="single"/>
        </w:rPr>
        <w:t>Discuss Data to Collect for Title VI Expansion Efforts</w:t>
      </w:r>
      <w:bookmarkStart w:id="0" w:name="_GoBack"/>
      <w:bookmarkEnd w:id="0"/>
    </w:p>
    <w:p w14:paraId="4B737117" w14:textId="565F1630" w:rsidR="00045691" w:rsidRDefault="00045691" w:rsidP="00045691">
      <w:pPr>
        <w:ind w:left="1440"/>
        <w:rPr>
          <w:rFonts w:ascii="Arial" w:hAnsi="Arial" w:cs="Arial"/>
          <w:i/>
          <w:sz w:val="22"/>
        </w:rPr>
      </w:pPr>
      <w:r w:rsidRPr="004C2BA8">
        <w:rPr>
          <w:rFonts w:ascii="Arial" w:hAnsi="Arial" w:cs="Arial"/>
          <w:i/>
          <w:sz w:val="22"/>
        </w:rPr>
        <w:t>Jay Spaan, Executive Director, Self-Governance Education &amp; Communication Tribal Consortium</w:t>
      </w:r>
    </w:p>
    <w:p w14:paraId="18E324A1" w14:textId="2AD476A9" w:rsidR="00090D35" w:rsidRPr="00090D35" w:rsidRDefault="00E501F0" w:rsidP="00090D3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Update on recent discussions regarding Title VI</w:t>
      </w:r>
    </w:p>
    <w:p w14:paraId="05B2729F" w14:textId="77777777" w:rsidR="00045691" w:rsidRDefault="00045691" w:rsidP="00045691">
      <w:pPr>
        <w:rPr>
          <w:rFonts w:ascii="Arial" w:hAnsi="Arial" w:cs="Arial"/>
          <w:b/>
          <w:sz w:val="22"/>
          <w:u w:val="single"/>
        </w:rPr>
      </w:pPr>
    </w:p>
    <w:p w14:paraId="1C5C997F" w14:textId="69A685B4" w:rsidR="000900BA" w:rsidRDefault="00045691" w:rsidP="0004569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10:00 am </w:t>
      </w:r>
      <w:r>
        <w:rPr>
          <w:rFonts w:ascii="Arial" w:hAnsi="Arial" w:cs="Arial"/>
          <w:sz w:val="22"/>
        </w:rPr>
        <w:tab/>
      </w:r>
      <w:r w:rsidR="004C2BA8">
        <w:rPr>
          <w:rFonts w:ascii="Arial" w:hAnsi="Arial" w:cs="Arial"/>
          <w:b/>
          <w:sz w:val="22"/>
          <w:u w:val="single"/>
        </w:rPr>
        <w:t>Joint TSGAC and ALNs</w:t>
      </w:r>
      <w:r w:rsidR="000900BA">
        <w:rPr>
          <w:rFonts w:ascii="Arial" w:hAnsi="Arial" w:cs="Arial"/>
          <w:b/>
          <w:sz w:val="22"/>
          <w:u w:val="single"/>
        </w:rPr>
        <w:t xml:space="preserve"> Discussion</w:t>
      </w:r>
    </w:p>
    <w:p w14:paraId="54BE7CEB" w14:textId="48181A77" w:rsidR="004C2BA8" w:rsidRPr="004C2BA8" w:rsidRDefault="004C2BA8" w:rsidP="0004569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Melanie Fourkiller/Cyndi Ferguson/Karen Fierro</w:t>
      </w:r>
    </w:p>
    <w:p w14:paraId="23C0DE87" w14:textId="4A9517CA" w:rsidR="004C2BA8" w:rsidRPr="004C2BA8" w:rsidRDefault="004C2BA8" w:rsidP="004C2BA8">
      <w:pPr>
        <w:ind w:left="720" w:firstLine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Lindsay King, Agency Lead Negotiator, Oklahoma City Area, IHS (Invited)</w:t>
      </w:r>
    </w:p>
    <w:p w14:paraId="7A365585" w14:textId="056B2A9F" w:rsidR="004C2BA8" w:rsidRDefault="004C2BA8" w:rsidP="00090D35">
      <w:pPr>
        <w:pStyle w:val="ListParagraph"/>
        <w:numPr>
          <w:ilvl w:val="0"/>
          <w:numId w:val="15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TSGAC Summary and Debrief from Annual Consultation Conference</w:t>
      </w:r>
    </w:p>
    <w:p w14:paraId="577798C9" w14:textId="23208C67" w:rsidR="004C2BA8" w:rsidRPr="004C2BA8" w:rsidRDefault="004C2BA8" w:rsidP="00090D35">
      <w:pPr>
        <w:pStyle w:val="ListParagraph"/>
        <w:numPr>
          <w:ilvl w:val="0"/>
          <w:numId w:val="15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What collective actions can the technical workgroup collaborate on to improve consistency in negotiations?</w:t>
      </w:r>
    </w:p>
    <w:p w14:paraId="218FBC31" w14:textId="0648ADFB" w:rsidR="000900BA" w:rsidRDefault="000900BA" w:rsidP="000900BA">
      <w:pPr>
        <w:rPr>
          <w:rFonts w:ascii="Arial" w:hAnsi="Arial" w:cs="Arial"/>
          <w:b/>
          <w:sz w:val="22"/>
          <w:u w:val="single"/>
        </w:rPr>
      </w:pPr>
    </w:p>
    <w:p w14:paraId="2D4729F6" w14:textId="10F3B834" w:rsidR="000900BA" w:rsidRDefault="00045691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10:30 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105(l) Lease Calculation of Need</w:t>
      </w:r>
    </w:p>
    <w:p w14:paraId="70EE6FD7" w14:textId="4C342C70" w:rsidR="004C2BA8" w:rsidRPr="00090D35" w:rsidRDefault="00090D35" w:rsidP="00090D35">
      <w:pPr>
        <w:pStyle w:val="ListParagraph"/>
        <w:numPr>
          <w:ilvl w:val="0"/>
          <w:numId w:val="16"/>
        </w:numPr>
        <w:ind w:left="2160"/>
        <w:rPr>
          <w:rFonts w:ascii="Arial" w:hAnsi="Arial" w:cs="Arial"/>
        </w:rPr>
      </w:pPr>
      <w:r w:rsidRPr="00090D35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discussion on potential estimation of need for 105(l) Lease costs.</w:t>
      </w:r>
    </w:p>
    <w:p w14:paraId="414D38F4" w14:textId="6DAC8A73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11A0E367" w14:textId="5A6618C5" w:rsidR="00045691" w:rsidRPr="00090D35" w:rsidRDefault="00045691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11:00 am</w:t>
      </w:r>
      <w:r w:rsidR="00090D35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Preparation of Talking Points for TSGAC Meeting</w:t>
      </w:r>
    </w:p>
    <w:p w14:paraId="72001A51" w14:textId="6D00BDED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508312C6" w14:textId="2AEBB1F9" w:rsidR="00045691" w:rsidRPr="00045691" w:rsidRDefault="00045691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12:00 pm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Lunch</w:t>
      </w:r>
      <w:r>
        <w:rPr>
          <w:rFonts w:ascii="Arial" w:hAnsi="Arial" w:cs="Arial"/>
          <w:sz w:val="22"/>
        </w:rPr>
        <w:t xml:space="preserve"> (Provided)</w:t>
      </w:r>
    </w:p>
    <w:p w14:paraId="0B697BE2" w14:textId="6A2F1036" w:rsidR="00FA6D56" w:rsidRP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Mon</w:t>
      </w:r>
      <w:r w:rsidR="000900BA">
        <w:rPr>
          <w:rFonts w:ascii="Arial" w:hAnsi="Arial" w:cs="Arial"/>
          <w:b/>
          <w:color w:val="FF0000"/>
          <w:u w:val="single"/>
        </w:rPr>
        <w:t>day, July 15, 2019 (1:00 pm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5:00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pm)</w:t>
      </w:r>
      <w:r w:rsidR="00FA6D56" w:rsidRPr="000900BA">
        <w:rPr>
          <w:rFonts w:ascii="Arial" w:hAnsi="Arial" w:cs="Arial"/>
          <w:b/>
          <w:sz w:val="22"/>
        </w:rPr>
        <w:t xml:space="preserve"> </w:t>
      </w:r>
    </w:p>
    <w:p w14:paraId="220A7582" w14:textId="5AF6CCC5" w:rsidR="00FA6D56" w:rsidRPr="00FA6D56" w:rsidRDefault="00FA6D56" w:rsidP="0004569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 w:rsidRPr="00CE7209">
        <w:rPr>
          <w:rFonts w:ascii="Arial" w:hAnsi="Arial" w:cs="Arial"/>
          <w:b/>
          <w:sz w:val="22"/>
        </w:rPr>
        <w:t>Meeting of IHS Tribal Self-Governance Advisory Committee (TSGAC)</w:t>
      </w:r>
    </w:p>
    <w:p w14:paraId="2CD43070" w14:textId="5B59C6B9" w:rsidR="00FA6D56" w:rsidRDefault="00FA6D56" w:rsidP="0011409B">
      <w:pPr>
        <w:rPr>
          <w:rFonts w:ascii="Arial" w:hAnsi="Arial" w:cs="Arial"/>
          <w:sz w:val="22"/>
          <w:szCs w:val="22"/>
        </w:rPr>
      </w:pPr>
    </w:p>
    <w:p w14:paraId="0BF5E6B2" w14:textId="1132E211" w:rsidR="00D44525" w:rsidRPr="00094EA7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793E" w:rsidRPr="00094EA7">
        <w:rPr>
          <w:rFonts w:ascii="Arial" w:hAnsi="Arial" w:cs="Arial"/>
          <w:sz w:val="22"/>
          <w:szCs w:val="22"/>
        </w:rPr>
        <w:t>:</w:t>
      </w:r>
      <w:r w:rsidR="00017EE8" w:rsidRPr="00094EA7">
        <w:rPr>
          <w:rFonts w:ascii="Arial" w:hAnsi="Arial" w:cs="Arial"/>
          <w:sz w:val="22"/>
          <w:szCs w:val="22"/>
        </w:rPr>
        <w:t>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FB45D5" w:rsidRPr="00094EA7">
        <w:rPr>
          <w:rFonts w:ascii="Arial" w:hAnsi="Arial" w:cs="Arial"/>
          <w:b/>
          <w:sz w:val="22"/>
          <w:szCs w:val="22"/>
          <w:u w:val="single"/>
        </w:rPr>
        <w:t>Tribal Caucus</w:t>
      </w:r>
    </w:p>
    <w:p w14:paraId="73A00284" w14:textId="77777777" w:rsidR="00D277EB" w:rsidRPr="00094EA7" w:rsidRDefault="00FB45D5" w:rsidP="00547D92">
      <w:pPr>
        <w:ind w:left="1440"/>
        <w:rPr>
          <w:rFonts w:ascii="Arial" w:hAnsi="Arial" w:cs="Arial"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 xml:space="preserve">Facilitated by:  </w:t>
      </w:r>
      <w:r w:rsidR="00A4324A" w:rsidRPr="00094EA7">
        <w:rPr>
          <w:rFonts w:ascii="Arial" w:hAnsi="Arial" w:cs="Arial"/>
          <w:i/>
          <w:sz w:val="22"/>
          <w:szCs w:val="22"/>
        </w:rPr>
        <w:t>Marilynn “Lynn” Malerba, Chief, Mohegan Tribe, and Chairwoman</w:t>
      </w:r>
      <w:r w:rsidR="009B2068" w:rsidRPr="00094EA7">
        <w:rPr>
          <w:rFonts w:ascii="Arial" w:hAnsi="Arial" w:cs="Arial"/>
          <w:i/>
          <w:sz w:val="22"/>
          <w:szCs w:val="22"/>
        </w:rPr>
        <w:t>,</w:t>
      </w:r>
      <w:r w:rsidRPr="00094EA7">
        <w:rPr>
          <w:rFonts w:ascii="Arial" w:hAnsi="Arial" w:cs="Arial"/>
          <w:i/>
          <w:sz w:val="22"/>
          <w:szCs w:val="22"/>
        </w:rPr>
        <w:t xml:space="preserve"> Indian Health Service (IHS) Tribal Self-Gover</w:t>
      </w:r>
      <w:r w:rsidR="00CC444A" w:rsidRPr="00094EA7">
        <w:rPr>
          <w:rFonts w:ascii="Arial" w:hAnsi="Arial" w:cs="Arial"/>
          <w:i/>
          <w:sz w:val="22"/>
          <w:szCs w:val="22"/>
        </w:rPr>
        <w:t>nance Advisory Committee (TSGAC)</w:t>
      </w:r>
    </w:p>
    <w:p w14:paraId="1AA015DE" w14:textId="77777777" w:rsidR="00024379" w:rsidRPr="00094EA7" w:rsidRDefault="00024379" w:rsidP="00017EE8">
      <w:pPr>
        <w:rPr>
          <w:rFonts w:ascii="Arial" w:hAnsi="Arial" w:cs="Arial"/>
          <w:sz w:val="22"/>
          <w:szCs w:val="22"/>
        </w:rPr>
      </w:pPr>
    </w:p>
    <w:p w14:paraId="0A739E86" w14:textId="77777777" w:rsidR="007552DE" w:rsidRPr="00CB30A6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D6E91" w:rsidRPr="00CB30A6">
        <w:rPr>
          <w:rFonts w:ascii="Arial" w:hAnsi="Arial" w:cs="Arial"/>
          <w:sz w:val="22"/>
          <w:szCs w:val="22"/>
        </w:rPr>
        <w:t>:</w:t>
      </w:r>
      <w:r w:rsidR="0057793E" w:rsidRPr="00CB30A6">
        <w:rPr>
          <w:rFonts w:ascii="Arial" w:hAnsi="Arial" w:cs="Arial"/>
          <w:sz w:val="22"/>
          <w:szCs w:val="22"/>
        </w:rPr>
        <w:t>0</w:t>
      </w:r>
      <w:r w:rsidR="000B01BB" w:rsidRPr="00CB30A6">
        <w:rPr>
          <w:rFonts w:ascii="Arial" w:hAnsi="Arial" w:cs="Arial"/>
          <w:sz w:val="22"/>
          <w:szCs w:val="22"/>
        </w:rPr>
        <w:t>0</w:t>
      </w:r>
      <w:r w:rsidR="00DF363B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CB30A6">
        <w:rPr>
          <w:rFonts w:ascii="Arial" w:hAnsi="Arial" w:cs="Arial"/>
          <w:sz w:val="22"/>
          <w:szCs w:val="22"/>
        </w:rPr>
        <w:t>m</w:t>
      </w:r>
      <w:r w:rsidR="00062F96" w:rsidRPr="00CB30A6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14:paraId="109528FD" w14:textId="77777777"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14:paraId="45522F20" w14:textId="77777777"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14:paraId="7CE6C7D2" w14:textId="77777777"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14:paraId="3C8CC464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14:paraId="7F5708F7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48FFE75D" w14:textId="77777777" w:rsidR="00374F63" w:rsidRPr="00CB30A6" w:rsidRDefault="0053509A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793E" w:rsidRPr="00CB30A6">
        <w:rPr>
          <w:rFonts w:ascii="Arial" w:hAnsi="Arial" w:cs="Arial"/>
          <w:sz w:val="22"/>
          <w:szCs w:val="22"/>
        </w:rPr>
        <w:t>:1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552DE" w:rsidRPr="00CB30A6">
        <w:rPr>
          <w:rFonts w:ascii="Arial" w:hAnsi="Arial" w:cs="Arial"/>
          <w:sz w:val="22"/>
          <w:szCs w:val="22"/>
        </w:rPr>
        <w:t>m</w:t>
      </w:r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14:paraId="1C5BA98A" w14:textId="77777777"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14:paraId="70DA46AE" w14:textId="4C5F57B3" w:rsidR="0032159C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Principal Deputy Director, IHS (Invited)</w:t>
      </w:r>
    </w:p>
    <w:p w14:paraId="3B4A6E7C" w14:textId="483636F6" w:rsidR="0039612A" w:rsidRDefault="0039612A" w:rsidP="0039612A">
      <w:pPr>
        <w:ind w:left="1440"/>
        <w:rPr>
          <w:rFonts w:ascii="Arial" w:hAnsi="Arial" w:cs="Arial"/>
          <w:i/>
          <w:sz w:val="22"/>
          <w:szCs w:val="22"/>
        </w:rPr>
      </w:pPr>
    </w:p>
    <w:p w14:paraId="00D664B8" w14:textId="2E3A1586" w:rsidR="00FB49AA" w:rsidRPr="00CB30A6" w:rsidRDefault="004856EC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 w:rsidR="006F0397">
        <w:rPr>
          <w:rFonts w:ascii="Arial" w:hAnsi="Arial" w:cs="Arial"/>
          <w:sz w:val="22"/>
          <w:szCs w:val="22"/>
        </w:rPr>
        <w:t>30</w:t>
      </w:r>
      <w:r w:rsidR="00057793" w:rsidRPr="00CB30A6">
        <w:rPr>
          <w:rFonts w:ascii="Arial" w:hAnsi="Arial" w:cs="Arial"/>
          <w:sz w:val="22"/>
          <w:szCs w:val="22"/>
        </w:rPr>
        <w:t xml:space="preserve"> </w:t>
      </w:r>
      <w:r w:rsidR="00057793">
        <w:rPr>
          <w:rFonts w:ascii="Arial" w:hAnsi="Arial" w:cs="Arial"/>
          <w:sz w:val="22"/>
          <w:szCs w:val="22"/>
        </w:rPr>
        <w:t>p</w:t>
      </w:r>
      <w:r w:rsidR="00057793" w:rsidRPr="00CB30A6">
        <w:rPr>
          <w:rFonts w:ascii="Arial" w:hAnsi="Arial" w:cs="Arial"/>
          <w:sz w:val="22"/>
          <w:szCs w:val="22"/>
        </w:rPr>
        <w:t>m</w:t>
      </w:r>
      <w:r w:rsidR="00057793" w:rsidRPr="00057793">
        <w:rPr>
          <w:rFonts w:ascii="Arial" w:hAnsi="Arial" w:cs="Arial"/>
          <w:b/>
          <w:sz w:val="22"/>
          <w:szCs w:val="22"/>
        </w:rPr>
        <w:t xml:space="preserve"> </w:t>
      </w:r>
      <w:r w:rsidR="00057793" w:rsidRPr="00057793">
        <w:rPr>
          <w:rFonts w:ascii="Arial" w:hAnsi="Arial" w:cs="Arial"/>
          <w:b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14:paraId="4292EC5C" w14:textId="3436B66C" w:rsidR="00263CA0" w:rsidRDefault="00FB49AA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045691">
        <w:rPr>
          <w:rFonts w:ascii="Arial" w:hAnsi="Arial" w:cs="Arial"/>
        </w:rPr>
        <w:t>April 2019</w:t>
      </w:r>
      <w:r w:rsidR="00FF19EE" w:rsidRPr="00CB30A6">
        <w:rPr>
          <w:rFonts w:ascii="Arial" w:hAnsi="Arial" w:cs="Arial"/>
        </w:rPr>
        <w:t>)</w:t>
      </w:r>
    </w:p>
    <w:p w14:paraId="198D11F3" w14:textId="77777777" w:rsidR="00CE3172" w:rsidRPr="00CB30A6" w:rsidRDefault="00CE3172" w:rsidP="0011409B">
      <w:pPr>
        <w:rPr>
          <w:rFonts w:ascii="Arial" w:hAnsi="Arial" w:cs="Arial"/>
          <w:sz w:val="22"/>
          <w:szCs w:val="22"/>
        </w:rPr>
      </w:pPr>
    </w:p>
    <w:p w14:paraId="221ED7BF" w14:textId="350A4DCC" w:rsidR="005E04A3" w:rsidRPr="00CB30A6" w:rsidRDefault="004856EC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="006300A7">
        <w:rPr>
          <w:rFonts w:ascii="Arial" w:hAnsi="Arial" w:cs="Arial"/>
          <w:sz w:val="22"/>
          <w:szCs w:val="22"/>
        </w:rPr>
        <w:t xml:space="preserve"> p</w:t>
      </w:r>
      <w:r w:rsidR="009E33BB">
        <w:rPr>
          <w:rFonts w:ascii="Arial" w:hAnsi="Arial" w:cs="Arial"/>
          <w:sz w:val="22"/>
          <w:szCs w:val="22"/>
        </w:rPr>
        <w:t>m</w:t>
      </w:r>
      <w:r w:rsidR="00D27167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14:paraId="14477B9D" w14:textId="55DE8424"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>, 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14:paraId="0FD41BC4" w14:textId="77777777" w:rsidR="001A378E" w:rsidRDefault="001A378E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</w:p>
    <w:p w14:paraId="32AA4D85" w14:textId="77777777" w:rsidR="00F16390" w:rsidRPr="00385D8B" w:rsidRDefault="009E33BB" w:rsidP="00F16390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3:</w:t>
      </w:r>
      <w:r w:rsidR="004856EC">
        <w:rPr>
          <w:rFonts w:ascii="Arial" w:hAnsi="Arial" w:cs="Arial"/>
          <w:sz w:val="22"/>
          <w:szCs w:val="22"/>
        </w:rPr>
        <w:t>15</w:t>
      </w:r>
      <w:r w:rsidR="00E35A74" w:rsidRPr="00CB30A6">
        <w:rPr>
          <w:rFonts w:ascii="Arial" w:hAnsi="Arial" w:cs="Arial"/>
          <w:sz w:val="22"/>
          <w:szCs w:val="22"/>
        </w:rPr>
        <w:t xml:space="preserve"> </w:t>
      </w:r>
      <w:r w:rsidR="0053509A">
        <w:rPr>
          <w:rFonts w:ascii="Arial" w:hAnsi="Arial" w:cs="Arial"/>
          <w:sz w:val="22"/>
          <w:szCs w:val="22"/>
        </w:rPr>
        <w:t>p</w:t>
      </w:r>
      <w:r w:rsidR="00E35A74" w:rsidRPr="00CB30A6">
        <w:rPr>
          <w:rFonts w:ascii="Arial" w:hAnsi="Arial" w:cs="Arial"/>
          <w:sz w:val="22"/>
          <w:szCs w:val="22"/>
        </w:rPr>
        <w:t>m</w:t>
      </w:r>
      <w:r w:rsidR="00E35A74" w:rsidRPr="00CB30A6">
        <w:rPr>
          <w:rFonts w:ascii="Arial" w:hAnsi="Arial" w:cs="Arial"/>
          <w:sz w:val="22"/>
          <w:szCs w:val="22"/>
        </w:rPr>
        <w:tab/>
      </w:r>
      <w:r w:rsidR="00F16390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14:paraId="4A6CB3AB" w14:textId="77777777" w:rsidR="00F16390" w:rsidRDefault="00F16390" w:rsidP="00F16390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Ann Church, Acting Director, Office of Finance and Accounting</w:t>
      </w:r>
      <w:r w:rsidRPr="00385D8B">
        <w:rPr>
          <w:rFonts w:ascii="Arial" w:hAnsi="Arial"/>
          <w:i/>
          <w:sz w:val="22"/>
          <w:szCs w:val="22"/>
        </w:rPr>
        <w:t>, IHS</w:t>
      </w:r>
      <w:r>
        <w:rPr>
          <w:rFonts w:ascii="Arial" w:hAnsi="Arial"/>
          <w:i/>
          <w:sz w:val="22"/>
          <w:szCs w:val="22"/>
        </w:rPr>
        <w:t xml:space="preserve"> (Invited)</w:t>
      </w:r>
    </w:p>
    <w:p w14:paraId="4735847B" w14:textId="77777777" w:rsidR="00F16390" w:rsidRPr="00385D8B" w:rsidRDefault="00F16390" w:rsidP="00F16390">
      <w:pPr>
        <w:ind w:left="14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Melanie Fourkiller, Policy Analyst, Choctaw Nation</w:t>
      </w:r>
    </w:p>
    <w:p w14:paraId="6B2848F5" w14:textId="1904D5BF" w:rsidR="00F16390" w:rsidRDefault="00F16390" w:rsidP="00F1639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2020</w:t>
      </w:r>
      <w:r w:rsidRPr="00385D8B">
        <w:rPr>
          <w:rFonts w:ascii="Arial" w:hAnsi="Arial"/>
          <w:sz w:val="22"/>
          <w:szCs w:val="22"/>
        </w:rPr>
        <w:t xml:space="preserve"> Appropriations</w:t>
      </w:r>
    </w:p>
    <w:p w14:paraId="0645AFD8" w14:textId="77777777" w:rsidR="00F16390" w:rsidRDefault="00F16390" w:rsidP="00F16390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962D4A9" w14:textId="0596097D" w:rsidR="00887A80" w:rsidRDefault="00F16390" w:rsidP="00F163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3:45 pm </w:t>
      </w:r>
      <w:r>
        <w:rPr>
          <w:rFonts w:ascii="Arial" w:hAnsi="Arial" w:cs="Arial"/>
          <w:sz w:val="22"/>
          <w:szCs w:val="22"/>
        </w:rPr>
        <w:tab/>
      </w:r>
      <w:r w:rsidR="00887A80" w:rsidRPr="00CB30A6">
        <w:rPr>
          <w:rFonts w:ascii="Arial" w:hAnsi="Arial" w:cs="Arial"/>
          <w:b/>
          <w:sz w:val="22"/>
          <w:szCs w:val="22"/>
          <w:u w:val="single"/>
        </w:rPr>
        <w:t>Patient Protection and Affordable Care Act (ACA) Implementation Update</w:t>
      </w:r>
    </w:p>
    <w:p w14:paraId="5DB887F5" w14:textId="0A7BD522" w:rsidR="00F16390" w:rsidRPr="00F16390" w:rsidRDefault="00F16390" w:rsidP="00F16390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Cyndi Ferguson, </w:t>
      </w:r>
      <w:r w:rsidRPr="00F16390">
        <w:rPr>
          <w:rFonts w:ascii="Arial" w:hAnsi="Arial" w:cs="Arial"/>
          <w:i/>
          <w:sz w:val="22"/>
          <w:szCs w:val="22"/>
        </w:rPr>
        <w:t>Self-Governance Specialist/Policy Analyst, SENSE Inc.</w:t>
      </w:r>
    </w:p>
    <w:p w14:paraId="2F850387" w14:textId="14A01E56" w:rsidR="00887A80" w:rsidRPr="00B13AE0" w:rsidRDefault="00887A80" w:rsidP="00887A8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Doneg McDonough, Consultant, TSGAC</w:t>
      </w:r>
    </w:p>
    <w:p w14:paraId="0C545661" w14:textId="68F78D0A" w:rsidR="0034776F" w:rsidRDefault="00263CA0" w:rsidP="002501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196964E" w14:textId="08892CB1" w:rsidR="006F0397" w:rsidRPr="001E75FF" w:rsidRDefault="006F0397" w:rsidP="006F039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3:45</w:t>
      </w:r>
      <w:r w:rsidR="00843D95">
        <w:rPr>
          <w:rFonts w:ascii="Arial" w:hAnsi="Arial"/>
          <w:sz w:val="22"/>
          <w:szCs w:val="22"/>
        </w:rPr>
        <w:t xml:space="preserve"> pm</w:t>
      </w:r>
      <w:r w:rsidR="00843D95">
        <w:rPr>
          <w:rFonts w:ascii="Arial" w:hAnsi="Arial"/>
          <w:sz w:val="22"/>
          <w:szCs w:val="22"/>
        </w:rPr>
        <w:tab/>
      </w:r>
      <w:r w:rsidRPr="001E75FF">
        <w:rPr>
          <w:rFonts w:ascii="Arial" w:hAnsi="Arial" w:cs="Arial"/>
          <w:b/>
          <w:sz w:val="22"/>
          <w:szCs w:val="22"/>
          <w:u w:val="single"/>
        </w:rPr>
        <w:t>Office of Information Technology Update (OIT)</w:t>
      </w:r>
    </w:p>
    <w:p w14:paraId="2910EB67" w14:textId="77777777" w:rsidR="006F0397" w:rsidRDefault="006F0397" w:rsidP="006F0397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Mitchell </w:t>
      </w:r>
      <w:proofErr w:type="spellStart"/>
      <w:r>
        <w:rPr>
          <w:rFonts w:ascii="Arial" w:hAnsi="Arial" w:cs="Arial"/>
          <w:i/>
          <w:sz w:val="22"/>
          <w:szCs w:val="22"/>
        </w:rPr>
        <w:t>Thornbrough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Acting </w:t>
      </w:r>
      <w:r w:rsidRPr="003010A2">
        <w:rPr>
          <w:rFonts w:ascii="Arial" w:hAnsi="Arial" w:cs="Arial"/>
          <w:i/>
          <w:sz w:val="22"/>
          <w:szCs w:val="22"/>
        </w:rPr>
        <w:t>Director, Office of Information Technology, IHS (Invited)</w:t>
      </w:r>
    </w:p>
    <w:p w14:paraId="54AABEC7" w14:textId="1D6D7CE0" w:rsidR="006F0397" w:rsidRDefault="006F0397" w:rsidP="0025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7A80">
        <w:rPr>
          <w:rFonts w:ascii="Arial" w:hAnsi="Arial" w:cs="Arial"/>
          <w:sz w:val="22"/>
          <w:szCs w:val="22"/>
        </w:rPr>
        <w:t>HIT Modernization Work Update</w:t>
      </w:r>
    </w:p>
    <w:p w14:paraId="0C5C62B0" w14:textId="5452595B" w:rsidR="00FA7121" w:rsidRPr="0034776F" w:rsidRDefault="00FA7121" w:rsidP="0025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Recommendations to Secretary Azar for Funding</w:t>
      </w:r>
    </w:p>
    <w:p w14:paraId="1CE20C53" w14:textId="77777777" w:rsidR="006F0397" w:rsidRDefault="006F0397" w:rsidP="00250112">
      <w:pPr>
        <w:rPr>
          <w:rFonts w:ascii="Arial" w:hAnsi="Arial"/>
          <w:sz w:val="22"/>
          <w:szCs w:val="22"/>
        </w:rPr>
      </w:pPr>
    </w:p>
    <w:p w14:paraId="0FB5897F" w14:textId="142DED77" w:rsidR="00FA7121" w:rsidRPr="006300A7" w:rsidRDefault="00FA7121" w:rsidP="00FA71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4:15</w:t>
      </w:r>
      <w:r w:rsidR="006F0397">
        <w:rPr>
          <w:rFonts w:ascii="Arial" w:hAnsi="Arial" w:cs="Arial"/>
          <w:sz w:val="22"/>
          <w:szCs w:val="22"/>
        </w:rPr>
        <w:t xml:space="preserve"> pm</w:t>
      </w:r>
      <w:r w:rsidR="006F0397">
        <w:rPr>
          <w:rFonts w:ascii="Arial" w:hAnsi="Arial" w:cs="Arial"/>
          <w:b/>
          <w:sz w:val="22"/>
          <w:szCs w:val="22"/>
        </w:rPr>
        <w:tab/>
      </w:r>
      <w:r w:rsidRPr="006300A7">
        <w:rPr>
          <w:rFonts w:ascii="Arial" w:hAnsi="Arial" w:cs="Arial"/>
          <w:b/>
          <w:sz w:val="22"/>
          <w:szCs w:val="22"/>
          <w:u w:val="single"/>
        </w:rPr>
        <w:t>Legislative Update</w:t>
      </w:r>
    </w:p>
    <w:p w14:paraId="42689298" w14:textId="77777777" w:rsidR="00FA7121" w:rsidRPr="006300A7" w:rsidRDefault="00FA7121" w:rsidP="00FA7121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6300A7">
        <w:rPr>
          <w:rFonts w:ascii="Arial" w:hAnsi="Arial" w:cs="Arial"/>
          <w:i/>
          <w:sz w:val="22"/>
          <w:szCs w:val="22"/>
        </w:rPr>
        <w:t xml:space="preserve">Stacy Bohlen, Chief Executive Officer, National Indian Health Board </w:t>
      </w:r>
      <w:r>
        <w:rPr>
          <w:rFonts w:ascii="Arial" w:hAnsi="Arial" w:cs="Arial"/>
          <w:i/>
          <w:sz w:val="22"/>
          <w:szCs w:val="22"/>
        </w:rPr>
        <w:t>(Invited)</w:t>
      </w:r>
    </w:p>
    <w:p w14:paraId="3BA49755" w14:textId="3E48730A" w:rsidR="00FA7121" w:rsidRDefault="00FA7121" w:rsidP="00FA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 of Representatives IHS Task Force Update</w:t>
      </w:r>
    </w:p>
    <w:p w14:paraId="7C722B42" w14:textId="6CBBD488" w:rsidR="00FA7121" w:rsidRDefault="00FA7121" w:rsidP="00FA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Year 2020 Appropriations</w:t>
      </w:r>
    </w:p>
    <w:p w14:paraId="67CE92D3" w14:textId="556D1B5C" w:rsidR="00FA7121" w:rsidRPr="006300A7" w:rsidRDefault="00FA7121" w:rsidP="00FA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SDPI Reauthorization</w:t>
      </w:r>
    </w:p>
    <w:p w14:paraId="1C5052D9" w14:textId="1FA9CE49" w:rsidR="00A34A54" w:rsidRPr="0005060C" w:rsidRDefault="00A34A54" w:rsidP="00FA7121">
      <w:pPr>
        <w:rPr>
          <w:rFonts w:ascii="Arial" w:hAnsi="Arial" w:cs="Arial"/>
          <w:i/>
          <w:color w:val="FF0000"/>
          <w:sz w:val="22"/>
          <w:szCs w:val="22"/>
        </w:rPr>
      </w:pPr>
    </w:p>
    <w:p w14:paraId="1FA8489D" w14:textId="171307D0" w:rsidR="007E7025" w:rsidRDefault="00843D95" w:rsidP="007E7025">
      <w:pPr>
        <w:rPr>
          <w:rFonts w:ascii="Arial" w:hAnsi="Arial"/>
        </w:rPr>
      </w:pPr>
      <w:r w:rsidRPr="006300A7">
        <w:rPr>
          <w:rFonts w:ascii="Arial" w:hAnsi="Arial"/>
          <w:sz w:val="22"/>
          <w:szCs w:val="22"/>
        </w:rPr>
        <w:t>5:00</w:t>
      </w:r>
      <w:r w:rsidR="0052652A" w:rsidRPr="006300A7">
        <w:rPr>
          <w:rFonts w:ascii="Arial" w:hAnsi="Arial"/>
          <w:sz w:val="22"/>
          <w:szCs w:val="22"/>
        </w:rPr>
        <w:t xml:space="preserve"> pm</w:t>
      </w:r>
      <w:r w:rsidR="0053509A" w:rsidRPr="006300A7">
        <w:rPr>
          <w:rFonts w:ascii="Arial" w:hAnsi="Arial"/>
          <w:sz w:val="22"/>
          <w:szCs w:val="22"/>
        </w:rPr>
        <w:tab/>
      </w:r>
      <w:r w:rsidR="0053509A" w:rsidRPr="006300A7">
        <w:rPr>
          <w:rFonts w:ascii="Arial" w:hAnsi="Arial"/>
          <w:b/>
          <w:sz w:val="22"/>
          <w:szCs w:val="22"/>
          <w:u w:val="single"/>
        </w:rPr>
        <w:t>Recess until</w:t>
      </w:r>
      <w:r w:rsidR="006300A7">
        <w:rPr>
          <w:rFonts w:ascii="Arial" w:hAnsi="Arial"/>
          <w:b/>
          <w:sz w:val="22"/>
          <w:szCs w:val="22"/>
          <w:u w:val="single"/>
        </w:rPr>
        <w:t xml:space="preserve"> </w:t>
      </w:r>
      <w:r w:rsidR="00F16390">
        <w:rPr>
          <w:rFonts w:ascii="Arial" w:hAnsi="Arial"/>
          <w:b/>
          <w:sz w:val="22"/>
          <w:szCs w:val="22"/>
          <w:u w:val="single"/>
        </w:rPr>
        <w:t>July 16</w:t>
      </w:r>
      <w:r w:rsidR="0010139A">
        <w:rPr>
          <w:rFonts w:ascii="Arial" w:hAnsi="Arial"/>
          <w:b/>
          <w:sz w:val="22"/>
          <w:szCs w:val="22"/>
          <w:u w:val="single"/>
        </w:rPr>
        <w:t>, 2019</w:t>
      </w:r>
      <w:r w:rsidR="0071119B" w:rsidRPr="00CB30A6">
        <w:rPr>
          <w:rFonts w:ascii="Arial" w:hAnsi="Arial"/>
          <w:b/>
          <w:sz w:val="22"/>
          <w:szCs w:val="22"/>
        </w:rPr>
        <w:tab/>
      </w:r>
    </w:p>
    <w:p w14:paraId="73792F9E" w14:textId="77777777" w:rsidR="007E7025" w:rsidRDefault="007E7025" w:rsidP="007E7025">
      <w:pPr>
        <w:rPr>
          <w:rFonts w:ascii="Arial" w:hAnsi="Arial"/>
        </w:rPr>
      </w:pPr>
    </w:p>
    <w:p w14:paraId="58BE9656" w14:textId="77777777" w:rsidR="00E501F0" w:rsidRDefault="00E501F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14:paraId="39F335CF" w14:textId="293B086A" w:rsidR="007552DE" w:rsidRPr="00813270" w:rsidRDefault="00F16390" w:rsidP="007E702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Tue</w:t>
      </w:r>
      <w:r w:rsidR="0010139A">
        <w:rPr>
          <w:rFonts w:ascii="Arial" w:hAnsi="Arial" w:cs="Arial"/>
          <w:b/>
          <w:color w:val="FF0000"/>
          <w:u w:val="single"/>
        </w:rPr>
        <w:t xml:space="preserve">sday, </w:t>
      </w:r>
      <w:r>
        <w:rPr>
          <w:rFonts w:ascii="Arial" w:hAnsi="Arial" w:cs="Arial"/>
          <w:b/>
          <w:color w:val="FF0000"/>
          <w:u w:val="single"/>
        </w:rPr>
        <w:t>July 16,</w:t>
      </w:r>
      <w:r w:rsidR="00EB6017">
        <w:rPr>
          <w:rFonts w:ascii="Arial" w:hAnsi="Arial" w:cs="Arial"/>
          <w:b/>
          <w:color w:val="FF0000"/>
          <w:u w:val="single"/>
        </w:rPr>
        <w:t xml:space="preserve"> 201</w:t>
      </w:r>
      <w:r w:rsidR="0010139A">
        <w:rPr>
          <w:rFonts w:ascii="Arial" w:hAnsi="Arial" w:cs="Arial"/>
          <w:b/>
          <w:color w:val="FF0000"/>
          <w:u w:val="single"/>
        </w:rPr>
        <w:t>9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(</w:t>
      </w:r>
      <w:r w:rsidR="008B205D">
        <w:rPr>
          <w:rFonts w:ascii="Arial" w:hAnsi="Arial" w:cs="Arial"/>
          <w:b/>
          <w:color w:val="FF0000"/>
          <w:u w:val="single"/>
        </w:rPr>
        <w:t>8:3</w:t>
      </w:r>
      <w:r w:rsidR="007552DE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am – </w:t>
      </w:r>
      <w:r w:rsidR="00743B77">
        <w:rPr>
          <w:rFonts w:ascii="Arial" w:hAnsi="Arial" w:cs="Arial"/>
          <w:b/>
          <w:color w:val="FF0000"/>
          <w:u w:val="single"/>
        </w:rPr>
        <w:t>5:0</w:t>
      </w:r>
      <w:r w:rsidR="00006229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pm)</w:t>
      </w:r>
    </w:p>
    <w:p w14:paraId="42641300" w14:textId="1C72493D" w:rsidR="007552DE" w:rsidRPr="007354F6" w:rsidRDefault="007552DE" w:rsidP="007354F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CE7209">
        <w:rPr>
          <w:rFonts w:ascii="Arial" w:hAnsi="Arial" w:cs="Arial"/>
          <w:b/>
          <w:sz w:val="22"/>
        </w:rPr>
        <w:t xml:space="preserve">Meeting of IHS Tribal Self-Governance Advisory Committee (TSGAC) and Technical Workgroup with </w:t>
      </w:r>
      <w:r w:rsidR="00CF4047" w:rsidRPr="00CF4047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CF4047" w:rsidRPr="00CF4047">
        <w:rPr>
          <w:rFonts w:ascii="Arial" w:hAnsi="Arial" w:cs="Arial"/>
          <w:b/>
          <w:sz w:val="22"/>
        </w:rPr>
        <w:t>Weahkee</w:t>
      </w:r>
      <w:proofErr w:type="spellEnd"/>
      <w:r w:rsidR="00CF4047" w:rsidRPr="00CF4047">
        <w:rPr>
          <w:rFonts w:ascii="Arial" w:hAnsi="Arial" w:cs="Arial"/>
          <w:b/>
          <w:sz w:val="22"/>
        </w:rPr>
        <w:t xml:space="preserve">, </w:t>
      </w:r>
      <w:r w:rsidR="005C01E6">
        <w:rPr>
          <w:rFonts w:ascii="Arial" w:hAnsi="Arial" w:cs="Arial"/>
          <w:b/>
          <w:sz w:val="22"/>
        </w:rPr>
        <w:t>Principal Deputy Director</w:t>
      </w:r>
      <w:r w:rsidR="00CF4047" w:rsidRPr="00CF4047">
        <w:rPr>
          <w:rFonts w:ascii="Arial" w:hAnsi="Arial" w:cs="Arial"/>
          <w:b/>
          <w:sz w:val="22"/>
        </w:rPr>
        <w:t>, IHS</w:t>
      </w:r>
    </w:p>
    <w:p w14:paraId="1439C7CF" w14:textId="77777777" w:rsidR="005323E8" w:rsidRDefault="005323E8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07B31DC1" w14:textId="77777777" w:rsidR="0071521F" w:rsidRDefault="00AC636C" w:rsidP="00114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23E8" w:rsidRPr="00962F97">
        <w:rPr>
          <w:rFonts w:ascii="Arial" w:hAnsi="Arial" w:cs="Arial"/>
          <w:sz w:val="22"/>
          <w:szCs w:val="22"/>
        </w:rPr>
        <w:t xml:space="preserve">:30 </w:t>
      </w:r>
      <w:r w:rsidR="00962F97">
        <w:rPr>
          <w:rFonts w:ascii="Arial" w:hAnsi="Arial" w:cs="Arial"/>
          <w:sz w:val="22"/>
          <w:szCs w:val="22"/>
        </w:rPr>
        <w:t>am</w:t>
      </w:r>
      <w:r w:rsidR="005323E8" w:rsidRPr="00962F97">
        <w:rPr>
          <w:rFonts w:ascii="Arial" w:hAnsi="Arial" w:cs="Arial"/>
          <w:b/>
          <w:sz w:val="22"/>
          <w:szCs w:val="22"/>
        </w:rPr>
        <w:tab/>
      </w:r>
      <w:r w:rsidR="00962F97" w:rsidRPr="00E5623F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616344" w:rsidRPr="00E5623F">
        <w:rPr>
          <w:rFonts w:ascii="Arial" w:hAnsi="Arial" w:cs="Arial"/>
          <w:b/>
          <w:sz w:val="22"/>
          <w:szCs w:val="22"/>
          <w:u w:val="single"/>
        </w:rPr>
        <w:t>Introductions</w:t>
      </w:r>
      <w:r w:rsidR="00616344" w:rsidRPr="00962F97">
        <w:rPr>
          <w:rFonts w:ascii="Arial" w:hAnsi="Arial" w:cs="Arial"/>
          <w:b/>
          <w:sz w:val="22"/>
          <w:szCs w:val="22"/>
        </w:rPr>
        <w:t xml:space="preserve"> </w:t>
      </w:r>
    </w:p>
    <w:p w14:paraId="7D892883" w14:textId="77777777" w:rsidR="001E75FF" w:rsidRDefault="001E75FF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IHS TSGAC</w:t>
      </w:r>
    </w:p>
    <w:p w14:paraId="11E41AA9" w14:textId="16464408" w:rsidR="001E75FF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  <w:r w:rsidR="00EE08E5">
        <w:rPr>
          <w:rFonts w:ascii="Arial" w:hAnsi="Arial" w:cs="Arial"/>
          <w:i/>
          <w:sz w:val="22"/>
          <w:szCs w:val="22"/>
        </w:rPr>
        <w:t>(Invited)</w:t>
      </w:r>
    </w:p>
    <w:p w14:paraId="76DF7C9D" w14:textId="77777777" w:rsidR="003010A2" w:rsidRDefault="003010A2" w:rsidP="003010A2">
      <w:pPr>
        <w:ind w:left="1440"/>
        <w:rPr>
          <w:rFonts w:ascii="Arial" w:hAnsi="Arial" w:cs="Arial"/>
          <w:b/>
          <w:i/>
          <w:sz w:val="22"/>
          <w:szCs w:val="22"/>
          <w:u w:val="single"/>
        </w:rPr>
      </w:pPr>
    </w:p>
    <w:p w14:paraId="31CB7E77" w14:textId="293502BE" w:rsidR="00EE08E5" w:rsidRDefault="00887A80" w:rsidP="00FA712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8:4</w:t>
      </w:r>
      <w:r w:rsidR="00743B77">
        <w:rPr>
          <w:rFonts w:ascii="Arial" w:hAnsi="Arial" w:cs="Arial"/>
          <w:sz w:val="22"/>
          <w:szCs w:val="22"/>
        </w:rPr>
        <w:t>5</w:t>
      </w:r>
      <w:r w:rsidR="00AD2CAC" w:rsidRPr="00CB30A6">
        <w:rPr>
          <w:rFonts w:ascii="Arial" w:hAnsi="Arial" w:cs="Arial"/>
          <w:sz w:val="22"/>
          <w:szCs w:val="22"/>
        </w:rPr>
        <w:t xml:space="preserve"> </w:t>
      </w:r>
      <w:r w:rsidR="00743B77">
        <w:rPr>
          <w:rFonts w:ascii="Arial" w:hAnsi="Arial" w:cs="Arial"/>
          <w:sz w:val="22"/>
          <w:szCs w:val="22"/>
        </w:rPr>
        <w:t>am</w:t>
      </w:r>
      <w:r w:rsidR="00AD2CAC" w:rsidRPr="00CB30A6">
        <w:rPr>
          <w:rFonts w:ascii="Arial" w:hAnsi="Arial" w:cs="Arial"/>
          <w:sz w:val="22"/>
          <w:szCs w:val="22"/>
        </w:rPr>
        <w:tab/>
      </w:r>
      <w:r w:rsidR="00FA7121">
        <w:rPr>
          <w:rFonts w:ascii="Arial" w:hAnsi="Arial" w:cs="Arial"/>
          <w:b/>
          <w:sz w:val="22"/>
          <w:szCs w:val="22"/>
          <w:u w:val="single"/>
        </w:rPr>
        <w:t>105(l) Leases Update for FY2018 and 2019</w:t>
      </w:r>
    </w:p>
    <w:p w14:paraId="71B703CB" w14:textId="0FBB554B" w:rsid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Total expenses for FY2018 (See TSGAC Letter October 2018)</w:t>
      </w:r>
    </w:p>
    <w:p w14:paraId="20C3CCB4" w14:textId="45CAC9C6" w:rsid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Current FY2019 expenses</w:t>
      </w:r>
    </w:p>
    <w:p w14:paraId="0FAB865A" w14:textId="2BB12346" w:rsidR="00FA7121" w:rsidRP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Calculation and future estimates workgroup</w:t>
      </w:r>
    </w:p>
    <w:p w14:paraId="44610508" w14:textId="32FB0898" w:rsidR="00AD2CAC" w:rsidRPr="001A378E" w:rsidRDefault="00AD2CAC" w:rsidP="0010139A">
      <w:pPr>
        <w:rPr>
          <w:rFonts w:ascii="Arial" w:hAnsi="Arial" w:cs="Arial"/>
          <w:i/>
          <w:sz w:val="22"/>
          <w:szCs w:val="22"/>
        </w:rPr>
      </w:pPr>
    </w:p>
    <w:p w14:paraId="0D43108B" w14:textId="6AD0A6D3" w:rsidR="00FA7121" w:rsidRDefault="00743B77" w:rsidP="00FA712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1E75FF" w:rsidRPr="001E75FF">
        <w:rPr>
          <w:rFonts w:ascii="Arial" w:hAnsi="Arial" w:cs="Arial"/>
          <w:sz w:val="22"/>
          <w:szCs w:val="22"/>
        </w:rPr>
        <w:t>:</w:t>
      </w:r>
      <w:r w:rsidR="00887A80">
        <w:rPr>
          <w:rFonts w:ascii="Arial" w:hAnsi="Arial" w:cs="Arial"/>
          <w:sz w:val="22"/>
          <w:szCs w:val="22"/>
        </w:rPr>
        <w:t>1</w:t>
      </w:r>
      <w:r w:rsidR="00264535">
        <w:rPr>
          <w:rFonts w:ascii="Arial" w:hAnsi="Arial" w:cs="Arial"/>
          <w:sz w:val="22"/>
          <w:szCs w:val="22"/>
        </w:rPr>
        <w:t>0</w:t>
      </w:r>
      <w:r w:rsidR="001E75FF">
        <w:rPr>
          <w:rFonts w:ascii="Arial" w:hAnsi="Arial" w:cs="Arial"/>
          <w:sz w:val="22"/>
          <w:szCs w:val="22"/>
        </w:rPr>
        <w:t xml:space="preserve"> am</w:t>
      </w:r>
      <w:r w:rsidR="001E75FF" w:rsidRPr="001E75FF">
        <w:rPr>
          <w:rFonts w:ascii="Arial" w:hAnsi="Arial" w:cs="Arial"/>
          <w:sz w:val="22"/>
          <w:szCs w:val="22"/>
        </w:rPr>
        <w:tab/>
      </w:r>
      <w:r w:rsidR="00FA7121" w:rsidRPr="00FA7121">
        <w:rPr>
          <w:rFonts w:ascii="Arial" w:hAnsi="Arial" w:cs="Arial"/>
          <w:b/>
          <w:sz w:val="22"/>
          <w:szCs w:val="22"/>
          <w:u w:val="single"/>
        </w:rPr>
        <w:t>National Community Health Aide Program</w:t>
      </w:r>
      <w:r w:rsidR="00FA7121">
        <w:rPr>
          <w:rFonts w:ascii="Arial" w:hAnsi="Arial" w:cs="Arial"/>
          <w:b/>
          <w:sz w:val="22"/>
          <w:szCs w:val="22"/>
          <w:u w:val="single"/>
        </w:rPr>
        <w:t xml:space="preserve"> Tribal Consultation</w:t>
      </w:r>
    </w:p>
    <w:p w14:paraId="14704D2A" w14:textId="73194EB5" w:rsidR="00842AE9" w:rsidRDefault="00842AE9" w:rsidP="00FA712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Update and timeline for current policy recommendations</w:t>
      </w:r>
    </w:p>
    <w:p w14:paraId="619CE2D0" w14:textId="4DC4C754" w:rsidR="00FA7121" w:rsidRPr="00FA7121" w:rsidRDefault="00842AE9" w:rsidP="00FA712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TSGAC recommendations</w:t>
      </w:r>
    </w:p>
    <w:p w14:paraId="51A5BF15" w14:textId="77777777" w:rsidR="00ED5F62" w:rsidRDefault="00ED5F62" w:rsidP="001E75FF">
      <w:pPr>
        <w:rPr>
          <w:rFonts w:ascii="Arial" w:hAnsi="Arial" w:cs="Arial"/>
          <w:sz w:val="22"/>
          <w:szCs w:val="22"/>
        </w:rPr>
      </w:pPr>
    </w:p>
    <w:p w14:paraId="47447D96" w14:textId="35C3C659" w:rsidR="00E501F0" w:rsidRDefault="00E501F0" w:rsidP="00E501F0">
      <w:pPr>
        <w:ind w:left="1440" w:hanging="144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10</w:t>
      </w:r>
      <w:r w:rsidR="00842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="00FE6E69">
        <w:rPr>
          <w:rFonts w:ascii="Arial" w:hAnsi="Arial" w:cs="Arial"/>
          <w:sz w:val="22"/>
          <w:szCs w:val="22"/>
        </w:rPr>
        <w:t xml:space="preserve"> am</w:t>
      </w:r>
      <w:r w:rsidR="00FE6E69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b/>
          <w:sz w:val="22"/>
          <w:u w:val="single"/>
        </w:rPr>
        <w:t>National Tribal Advisory Committee on Behavioral Health</w:t>
      </w:r>
    </w:p>
    <w:p w14:paraId="2992B40B" w14:textId="77777777" w:rsidR="00E501F0" w:rsidRDefault="00E501F0" w:rsidP="00E501F0">
      <w:pPr>
        <w:pStyle w:val="ListParagraph"/>
        <w:numPr>
          <w:ilvl w:val="0"/>
          <w:numId w:val="17"/>
        </w:numPr>
        <w:ind w:left="2160"/>
        <w:rPr>
          <w:rFonts w:ascii="Arial" w:hAnsi="Arial"/>
        </w:rPr>
      </w:pPr>
      <w:r>
        <w:rPr>
          <w:rFonts w:ascii="Arial" w:hAnsi="Arial"/>
        </w:rPr>
        <w:t>Status Update on NTAC Recommendations</w:t>
      </w:r>
    </w:p>
    <w:p w14:paraId="4952DF47" w14:textId="7F8E7949" w:rsidR="00090D35" w:rsidRPr="00E501F0" w:rsidRDefault="00E501F0" w:rsidP="00E501F0">
      <w:pPr>
        <w:pStyle w:val="ListParagraph"/>
        <w:numPr>
          <w:ilvl w:val="0"/>
          <w:numId w:val="17"/>
        </w:numPr>
        <w:ind w:left="2160"/>
        <w:rPr>
          <w:rFonts w:ascii="Arial" w:hAnsi="Arial"/>
        </w:rPr>
      </w:pPr>
      <w:r>
        <w:rPr>
          <w:rFonts w:ascii="Arial" w:hAnsi="Arial"/>
        </w:rPr>
        <w:t>IHS Action on the NTAC Recommendations</w:t>
      </w:r>
    </w:p>
    <w:p w14:paraId="3752B911" w14:textId="3E07FE62" w:rsidR="009E2EEF" w:rsidRDefault="00D86729" w:rsidP="00F02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4E7EFA" w14:textId="1E43610F" w:rsidR="00264535" w:rsidRPr="00090D35" w:rsidRDefault="00264535" w:rsidP="00842AE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10:30</w:t>
      </w:r>
      <w:r w:rsidR="009E2EEF" w:rsidRPr="009E2EEF">
        <w:rPr>
          <w:rFonts w:ascii="Arial" w:hAnsi="Arial" w:cs="Arial"/>
          <w:sz w:val="22"/>
          <w:szCs w:val="22"/>
        </w:rPr>
        <w:t xml:space="preserve"> am</w:t>
      </w:r>
      <w:r w:rsidR="009E2EEF" w:rsidRPr="009E2EEF">
        <w:rPr>
          <w:rFonts w:ascii="Arial" w:hAnsi="Arial" w:cs="Arial"/>
          <w:sz w:val="22"/>
          <w:szCs w:val="22"/>
        </w:rPr>
        <w:tab/>
      </w:r>
      <w:r w:rsidR="00D86729" w:rsidRPr="00090D35">
        <w:rPr>
          <w:rFonts w:ascii="Arial" w:hAnsi="Arial" w:cs="Arial"/>
          <w:b/>
          <w:sz w:val="22"/>
          <w:szCs w:val="22"/>
          <w:u w:val="single"/>
        </w:rPr>
        <w:t>Update</w:t>
      </w:r>
      <w:r w:rsidR="00E501F0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833837" w:rsidRPr="00090D35">
        <w:rPr>
          <w:rFonts w:ascii="Arial" w:hAnsi="Arial" w:cs="Arial"/>
          <w:b/>
          <w:sz w:val="22"/>
          <w:szCs w:val="22"/>
          <w:u w:val="single"/>
        </w:rPr>
        <w:t>Discussion</w:t>
      </w:r>
      <w:r w:rsidR="00D86729" w:rsidRPr="00090D35">
        <w:rPr>
          <w:rFonts w:ascii="Arial" w:hAnsi="Arial" w:cs="Arial"/>
          <w:b/>
          <w:sz w:val="22"/>
          <w:szCs w:val="22"/>
          <w:u w:val="single"/>
        </w:rPr>
        <w:t xml:space="preserve"> from the SDPI Tribal Summit</w:t>
      </w:r>
    </w:p>
    <w:p w14:paraId="7D4133A8" w14:textId="113379AC" w:rsidR="00E501F0" w:rsidRDefault="00D86729" w:rsidP="00E501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01F0" w:rsidRPr="00E501F0">
        <w:rPr>
          <w:rFonts w:ascii="Arial" w:hAnsi="Arial" w:cs="Arial"/>
          <w:i/>
          <w:sz w:val="22"/>
          <w:szCs w:val="22"/>
        </w:rPr>
        <w:t>Stacy Bohlen, Chief Executive Officer, National Indian Health Board (Invited)</w:t>
      </w:r>
    </w:p>
    <w:p w14:paraId="7ECF6451" w14:textId="77777777" w:rsidR="00E501F0" w:rsidRPr="00E501F0" w:rsidRDefault="00E501F0" w:rsidP="00E501F0">
      <w:pPr>
        <w:rPr>
          <w:rFonts w:ascii="Arial" w:hAnsi="Arial" w:cs="Arial"/>
          <w:sz w:val="22"/>
          <w:szCs w:val="22"/>
        </w:rPr>
      </w:pPr>
    </w:p>
    <w:p w14:paraId="32762CCD" w14:textId="3DE5318E" w:rsidR="00E501F0" w:rsidRPr="00E501F0" w:rsidRDefault="00264535" w:rsidP="00E501F0">
      <w:pPr>
        <w:rPr>
          <w:rFonts w:ascii="Arial" w:hAnsi="Arial" w:cs="Arial"/>
          <w:b/>
          <w:sz w:val="22"/>
          <w:szCs w:val="22"/>
          <w:u w:val="single"/>
        </w:rPr>
      </w:pPr>
      <w:r w:rsidRPr="00E501F0">
        <w:rPr>
          <w:rFonts w:ascii="Arial" w:hAnsi="Arial" w:cs="Arial"/>
          <w:sz w:val="22"/>
          <w:szCs w:val="22"/>
        </w:rPr>
        <w:t>11:00 am</w:t>
      </w:r>
      <w:r w:rsidRPr="00E501F0">
        <w:rPr>
          <w:rFonts w:ascii="Arial" w:hAnsi="Arial" w:cs="Arial"/>
        </w:rPr>
        <w:tab/>
      </w:r>
      <w:r w:rsidR="00E501F0" w:rsidRPr="00E501F0">
        <w:rPr>
          <w:rFonts w:ascii="Arial" w:hAnsi="Arial" w:cs="Arial"/>
          <w:b/>
          <w:sz w:val="22"/>
          <w:szCs w:val="22"/>
          <w:u w:val="single"/>
        </w:rPr>
        <w:t>Update from Intradepartmental Council on Native American Affairs</w:t>
      </w:r>
    </w:p>
    <w:p w14:paraId="7AA184A5" w14:textId="77777777" w:rsidR="00E501F0" w:rsidRPr="00E501F0" w:rsidRDefault="00E501F0" w:rsidP="00E50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6729">
        <w:rPr>
          <w:rFonts w:ascii="Arial" w:hAnsi="Arial" w:cs="Arial"/>
          <w:i/>
          <w:sz w:val="22"/>
          <w:szCs w:val="22"/>
        </w:rPr>
        <w:t>Michelle Suave, Acting Director, ICNAA</w:t>
      </w:r>
    </w:p>
    <w:p w14:paraId="6E3EA3F9" w14:textId="613CFDFD" w:rsidR="00E501F0" w:rsidRDefault="00E501F0" w:rsidP="00E501F0">
      <w:pPr>
        <w:pStyle w:val="ListParagraph"/>
        <w:numPr>
          <w:ilvl w:val="0"/>
          <w:numId w:val="18"/>
        </w:numPr>
        <w:ind w:left="2160"/>
        <w:rPr>
          <w:rFonts w:ascii="Arial" w:hAnsi="Arial"/>
        </w:rPr>
      </w:pPr>
      <w:r>
        <w:rPr>
          <w:rFonts w:ascii="Arial" w:hAnsi="Arial"/>
        </w:rPr>
        <w:t>Recent ICNAA agenda items</w:t>
      </w:r>
    </w:p>
    <w:p w14:paraId="0C74656C" w14:textId="0DFE4235" w:rsidR="00090D35" w:rsidRPr="00E501F0" w:rsidRDefault="00E501F0" w:rsidP="00E501F0">
      <w:pPr>
        <w:pStyle w:val="ListParagraph"/>
        <w:numPr>
          <w:ilvl w:val="0"/>
          <w:numId w:val="18"/>
        </w:numPr>
        <w:ind w:left="2160"/>
        <w:rPr>
          <w:rFonts w:ascii="Arial" w:hAnsi="Arial"/>
        </w:rPr>
      </w:pPr>
      <w:r>
        <w:rPr>
          <w:rFonts w:ascii="Arial" w:hAnsi="Arial"/>
        </w:rPr>
        <w:t>HHS Regional Consultation Update</w:t>
      </w:r>
    </w:p>
    <w:p w14:paraId="0871B273" w14:textId="77777777" w:rsidR="00264535" w:rsidRPr="00264535" w:rsidRDefault="00264535" w:rsidP="00B8506C">
      <w:pPr>
        <w:ind w:left="1440" w:hanging="1440"/>
        <w:rPr>
          <w:rFonts w:ascii="Arial" w:hAnsi="Arial"/>
          <w:b/>
          <w:sz w:val="22"/>
        </w:rPr>
      </w:pPr>
    </w:p>
    <w:p w14:paraId="71DF334A" w14:textId="10FD0F9A" w:rsidR="009E2EEF" w:rsidRDefault="009E2EEF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12:00 pm</w:t>
      </w:r>
      <w:r>
        <w:rPr>
          <w:rFonts w:ascii="Arial" w:hAnsi="Arial"/>
          <w:sz w:val="22"/>
        </w:rPr>
        <w:tab/>
      </w:r>
      <w:r w:rsidRPr="00BD7A40">
        <w:rPr>
          <w:rFonts w:ascii="Arial" w:hAnsi="Arial"/>
          <w:b/>
          <w:sz w:val="22"/>
          <w:u w:val="single"/>
        </w:rPr>
        <w:t xml:space="preserve">Lunch - TSGAC Members’ Executive Session with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</w:p>
    <w:p w14:paraId="75B88AFC" w14:textId="77777777" w:rsidR="00B8506C" w:rsidRDefault="00B8506C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4D63C28B" w14:textId="302A980C" w:rsidR="00EC7FA8" w:rsidRDefault="004B2487" w:rsidP="00EC7FA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1:</w:t>
      </w:r>
      <w:r w:rsidR="004A00D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Joint TSGAC and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 Discussion</w:t>
      </w:r>
    </w:p>
    <w:p w14:paraId="196AA018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Contract Support Cost Policy – status of pending decision</w:t>
      </w:r>
    </w:p>
    <w:p w14:paraId="2A8C6FB8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Behavioral Health Grants Tribal Consultation – status </w:t>
      </w:r>
    </w:p>
    <w:p w14:paraId="68A6A5C1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Pharmacy Benefits Management (PBM) Claims Update</w:t>
      </w:r>
    </w:p>
    <w:p w14:paraId="6793200B" w14:textId="3D10EE44" w:rsidR="00FA7121" w:rsidRPr="00842AE9" w:rsidRDefault="00FA7121" w:rsidP="00842AE9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HHS/IHS Tribal Consultation Changes</w:t>
      </w:r>
    </w:p>
    <w:p w14:paraId="12414022" w14:textId="6C0FF3BE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SFC/</w:t>
      </w:r>
      <w:r w:rsidR="00842AE9">
        <w:rPr>
          <w:rFonts w:ascii="Arial" w:hAnsi="Arial" w:cs="Arial"/>
        </w:rPr>
        <w:t>SDS Consultation</w:t>
      </w:r>
    </w:p>
    <w:p w14:paraId="6C460EAC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Other Issues</w:t>
      </w:r>
    </w:p>
    <w:p w14:paraId="6D17E3D1" w14:textId="77777777" w:rsidR="00FA7121" w:rsidRPr="00FA7121" w:rsidRDefault="00FA7121" w:rsidP="00EC7FA8">
      <w:pPr>
        <w:rPr>
          <w:rFonts w:ascii="Arial" w:hAnsi="Arial" w:cs="Arial"/>
          <w:sz w:val="22"/>
          <w:szCs w:val="22"/>
        </w:rPr>
      </w:pPr>
    </w:p>
    <w:p w14:paraId="5505B67B" w14:textId="5617AB74" w:rsidR="00024379" w:rsidRDefault="009E2EEF" w:rsidP="0011409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3:45</w:t>
      </w:r>
      <w:r w:rsidR="000243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024379">
        <w:rPr>
          <w:rFonts w:ascii="Arial" w:hAnsi="Arial"/>
          <w:sz w:val="22"/>
        </w:rPr>
        <w:t>m</w:t>
      </w:r>
      <w:r w:rsidR="00024379">
        <w:rPr>
          <w:rFonts w:ascii="Arial" w:hAnsi="Arial"/>
          <w:sz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Closing Remarks</w:t>
      </w:r>
    </w:p>
    <w:p w14:paraId="57366D57" w14:textId="77777777" w:rsidR="00024379" w:rsidRDefault="00024379" w:rsidP="00024379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 w:rsidR="00FD2AF1">
        <w:rPr>
          <w:rFonts w:ascii="Arial" w:hAnsi="Arial" w:cs="Arial"/>
          <w:i/>
          <w:sz w:val="22"/>
          <w:szCs w:val="22"/>
        </w:rPr>
        <w:t>IHS TSGAC</w:t>
      </w:r>
    </w:p>
    <w:p w14:paraId="5E0D8895" w14:textId="6232C46B" w:rsidR="0032159C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 w:rsidR="009E2EEF">
        <w:rPr>
          <w:rFonts w:ascii="Arial" w:hAnsi="Arial" w:cs="Arial"/>
          <w:i/>
          <w:sz w:val="22"/>
          <w:szCs w:val="22"/>
        </w:rPr>
        <w:t xml:space="preserve">l Deputy Director, IHS </w:t>
      </w:r>
    </w:p>
    <w:p w14:paraId="483D9E23" w14:textId="77777777" w:rsidR="001E75FF" w:rsidRPr="00024379" w:rsidRDefault="001E75FF" w:rsidP="0032159C">
      <w:pPr>
        <w:ind w:left="1440"/>
        <w:rPr>
          <w:rFonts w:ascii="Arial" w:hAnsi="Arial"/>
          <w:sz w:val="22"/>
        </w:rPr>
      </w:pPr>
    </w:p>
    <w:p w14:paraId="2F73F921" w14:textId="365544EA" w:rsidR="00024379" w:rsidRPr="009975F8" w:rsidRDefault="00FA7121" w:rsidP="009975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</w:t>
      </w:r>
      <w:r w:rsidR="009E2EEF">
        <w:rPr>
          <w:rFonts w:ascii="Arial" w:hAnsi="Arial" w:cs="Arial"/>
          <w:sz w:val="22"/>
          <w:szCs w:val="22"/>
        </w:rPr>
        <w:t>:0</w:t>
      </w:r>
      <w:r w:rsidR="00EB6017">
        <w:rPr>
          <w:rFonts w:ascii="Arial" w:hAnsi="Arial" w:cs="Arial"/>
          <w:sz w:val="22"/>
          <w:szCs w:val="22"/>
        </w:rPr>
        <w:t>0</w:t>
      </w:r>
      <w:r w:rsidR="00D6182F">
        <w:rPr>
          <w:rFonts w:ascii="Arial" w:hAnsi="Arial" w:cs="Arial"/>
          <w:sz w:val="22"/>
          <w:szCs w:val="22"/>
        </w:rPr>
        <w:t xml:space="preserve"> pm</w:t>
      </w:r>
      <w:r w:rsidR="00D6182F">
        <w:rPr>
          <w:rFonts w:ascii="Arial" w:hAnsi="Arial" w:cs="Arial"/>
          <w:sz w:val="22"/>
          <w:szCs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TSGAC Technical Workgroup Session</w:t>
      </w:r>
    </w:p>
    <w:p w14:paraId="0FFF8991" w14:textId="778328AD" w:rsidR="002F3C0A" w:rsidRPr="002F3C0A" w:rsidRDefault="002F3C0A" w:rsidP="00925BA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Assignments and follow up</w:t>
      </w:r>
    </w:p>
    <w:p w14:paraId="4029E892" w14:textId="77777777" w:rsidR="002F3C0A" w:rsidRDefault="002F3C0A" w:rsidP="0011409B">
      <w:pPr>
        <w:rPr>
          <w:rFonts w:ascii="Arial" w:hAnsi="Arial" w:cs="Arial"/>
          <w:sz w:val="22"/>
          <w:szCs w:val="22"/>
        </w:rPr>
      </w:pPr>
    </w:p>
    <w:p w14:paraId="0F293C56" w14:textId="126A51F3" w:rsidR="00642263" w:rsidRDefault="009E2EEF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5:0</w:t>
      </w:r>
      <w:r w:rsidR="00EB6017">
        <w:rPr>
          <w:rFonts w:ascii="Arial" w:hAnsi="Arial" w:cs="Arial"/>
          <w:sz w:val="22"/>
          <w:szCs w:val="22"/>
        </w:rPr>
        <w:t>0</w:t>
      </w:r>
      <w:r w:rsidR="00024379">
        <w:rPr>
          <w:rFonts w:ascii="Arial" w:hAnsi="Arial" w:cs="Arial"/>
          <w:sz w:val="22"/>
          <w:szCs w:val="22"/>
        </w:rPr>
        <w:t xml:space="preserve"> pm</w:t>
      </w:r>
      <w:r w:rsidR="00642263">
        <w:rPr>
          <w:rFonts w:ascii="Arial" w:hAnsi="Arial" w:cs="Arial"/>
          <w:sz w:val="22"/>
          <w:szCs w:val="22"/>
        </w:rPr>
        <w:tab/>
      </w:r>
      <w:r w:rsidR="00AB2F46" w:rsidRPr="00642263">
        <w:rPr>
          <w:rFonts w:ascii="Arial" w:hAnsi="Arial" w:cs="Arial"/>
          <w:b/>
          <w:sz w:val="22"/>
          <w:szCs w:val="22"/>
          <w:u w:val="single"/>
        </w:rPr>
        <w:t>Adjourn TSGAC Meeting</w:t>
      </w:r>
      <w:r w:rsidR="00AB2F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3333DCA" w14:textId="4E75960C" w:rsidR="0008217F" w:rsidRDefault="0008217F" w:rsidP="0011409B">
      <w:pPr>
        <w:rPr>
          <w:rFonts w:ascii="Arial" w:hAnsi="Arial" w:cs="Arial"/>
          <w:b/>
          <w:sz w:val="22"/>
          <w:szCs w:val="22"/>
          <w:u w:val="single"/>
        </w:rPr>
      </w:pPr>
    </w:p>
    <w:sectPr w:rsidR="0008217F" w:rsidSect="00CB30A6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A369" w14:textId="77777777" w:rsidR="000149B3" w:rsidRPr="005E241C" w:rsidRDefault="000149B3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14:paraId="0BB56AC2" w14:textId="77777777" w:rsidR="000149B3" w:rsidRPr="005E241C" w:rsidRDefault="000149B3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14:paraId="611AC6A9" w14:textId="77777777" w:rsidR="000149B3" w:rsidRDefault="0001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24D" w14:textId="7B853346" w:rsidR="00EB5C82" w:rsidRDefault="00EB5C82">
    <w:pPr>
      <w:pStyle w:val="Footer"/>
    </w:pPr>
    <w:r>
      <w:t xml:space="preserve">TSGAC </w:t>
    </w:r>
    <w:r w:rsidR="00F16390">
      <w:t xml:space="preserve">JULY </w:t>
    </w:r>
    <w:r w:rsidR="001F06EE">
      <w:t>2019</w:t>
    </w:r>
    <w:r>
      <w:t xml:space="preserve"> </w:t>
    </w:r>
    <w:r w:rsidR="0034776F">
      <w:t>DRAFT #4</w:t>
    </w:r>
  </w:p>
  <w:p w14:paraId="28B0C899" w14:textId="77777777" w:rsidR="00BD7A40" w:rsidRDefault="00BD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FBEE" w14:textId="77777777" w:rsidR="000149B3" w:rsidRPr="005E241C" w:rsidRDefault="000149B3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14:paraId="78237229" w14:textId="77777777" w:rsidR="000149B3" w:rsidRPr="005E241C" w:rsidRDefault="000149B3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14:paraId="54CF4BD9" w14:textId="77777777" w:rsidR="000149B3" w:rsidRDefault="0001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88C3" w14:textId="61C194BB" w:rsidR="00BD7A40" w:rsidRPr="005E241C" w:rsidRDefault="00BD7A40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8643D8">
      <w:rPr>
        <w:rFonts w:ascii="Arial" w:hAnsi="Arial" w:cs="Arial"/>
        <w:b/>
        <w:noProof/>
        <w:sz w:val="19"/>
        <w:szCs w:val="19"/>
      </w:rPr>
      <w:t>3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14:paraId="698357D6" w14:textId="043486B1" w:rsidR="00BD7A40" w:rsidRPr="005E241C" w:rsidRDefault="00045691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July 15-16</w:t>
    </w:r>
    <w:r w:rsidR="004A00DA">
      <w:rPr>
        <w:rFonts w:ascii="Arial" w:hAnsi="Arial" w:cs="Arial"/>
        <w:b/>
        <w:sz w:val="19"/>
        <w:szCs w:val="19"/>
      </w:rPr>
      <w:t>,</w:t>
    </w:r>
    <w:r w:rsidR="001F06EE">
      <w:rPr>
        <w:rFonts w:ascii="Arial" w:hAnsi="Arial" w:cs="Arial"/>
        <w:b/>
        <w:sz w:val="19"/>
        <w:szCs w:val="19"/>
      </w:rPr>
      <w:t xml:space="preserve"> 2019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–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AGENDA</w:t>
    </w:r>
    <w:r w:rsidR="00BD7A40">
      <w:rPr>
        <w:rFonts w:ascii="Arial" w:hAnsi="Arial" w:cs="Arial"/>
        <w:b/>
        <w:sz w:val="19"/>
        <w:szCs w:val="19"/>
      </w:rPr>
      <w:t xml:space="preserve"> </w:t>
    </w:r>
  </w:p>
  <w:p w14:paraId="6ECD9304" w14:textId="77777777" w:rsidR="00BD7A40" w:rsidRPr="005E241C" w:rsidRDefault="00BD7A40">
    <w:pPr>
      <w:pStyle w:val="Header"/>
      <w:rPr>
        <w:rFonts w:ascii="Arial" w:hAnsi="Arial" w:cs="Arial"/>
        <w:sz w:val="19"/>
        <w:szCs w:val="19"/>
      </w:rPr>
    </w:pPr>
  </w:p>
  <w:p w14:paraId="5F8DFE55" w14:textId="77777777" w:rsidR="00BD7A40" w:rsidRPr="005E241C" w:rsidRDefault="00BD7A40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BD7A40" w14:paraId="18FF77C1" w14:textId="77777777" w:rsidTr="002D67F1">
      <w:trPr>
        <w:trHeight w:val="370"/>
      </w:trPr>
      <w:tc>
        <w:tcPr>
          <w:tcW w:w="10620" w:type="dxa"/>
        </w:tcPr>
        <w:p w14:paraId="721BD66F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14:paraId="30FE53DD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c/o Self-Governance Communication and Education </w:t>
          </w:r>
        </w:p>
        <w:p w14:paraId="27E422B9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14:paraId="7614DA16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p w14:paraId="1BA1E109" w14:textId="7BC01BD2" w:rsidR="00BD7A40" w:rsidRDefault="00BD7A40" w:rsidP="00D9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C71"/>
    <w:multiLevelType w:val="hybridMultilevel"/>
    <w:tmpl w:val="E0FA5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916955"/>
    <w:multiLevelType w:val="hybridMultilevel"/>
    <w:tmpl w:val="E14C9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3460E5B"/>
    <w:multiLevelType w:val="hybridMultilevel"/>
    <w:tmpl w:val="80C6A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1F41D3"/>
    <w:multiLevelType w:val="hybridMultilevel"/>
    <w:tmpl w:val="06649F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194460F"/>
    <w:multiLevelType w:val="hybridMultilevel"/>
    <w:tmpl w:val="BF3C1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B647AF"/>
    <w:multiLevelType w:val="hybridMultilevel"/>
    <w:tmpl w:val="488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0361CB"/>
    <w:multiLevelType w:val="hybridMultilevel"/>
    <w:tmpl w:val="043E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6E696B"/>
    <w:multiLevelType w:val="hybridMultilevel"/>
    <w:tmpl w:val="D3367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AA0EB4"/>
    <w:multiLevelType w:val="hybridMultilevel"/>
    <w:tmpl w:val="A9B05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9F1625"/>
    <w:multiLevelType w:val="hybridMultilevel"/>
    <w:tmpl w:val="5F84A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2C79CB"/>
    <w:multiLevelType w:val="hybridMultilevel"/>
    <w:tmpl w:val="6D2E1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5D733D"/>
    <w:multiLevelType w:val="hybridMultilevel"/>
    <w:tmpl w:val="7D0C9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F923DC"/>
    <w:multiLevelType w:val="hybridMultilevel"/>
    <w:tmpl w:val="B394D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8702E3"/>
    <w:multiLevelType w:val="hybridMultilevel"/>
    <w:tmpl w:val="EFF2D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204535"/>
    <w:multiLevelType w:val="hybridMultilevel"/>
    <w:tmpl w:val="30E2CC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C4533C9"/>
    <w:multiLevelType w:val="hybridMultilevel"/>
    <w:tmpl w:val="DA5A5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  <w:num w:numId="17">
    <w:abstractNumId w:val="4"/>
  </w:num>
  <w:num w:numId="18">
    <w:abstractNumId w:val="6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12D2A"/>
    <w:rsid w:val="000138EB"/>
    <w:rsid w:val="000149B3"/>
    <w:rsid w:val="000150C4"/>
    <w:rsid w:val="0001797A"/>
    <w:rsid w:val="00017EE8"/>
    <w:rsid w:val="000203E1"/>
    <w:rsid w:val="000204F2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1F7D"/>
    <w:rsid w:val="00034595"/>
    <w:rsid w:val="00034D23"/>
    <w:rsid w:val="00036265"/>
    <w:rsid w:val="000379C6"/>
    <w:rsid w:val="00040E87"/>
    <w:rsid w:val="000447D8"/>
    <w:rsid w:val="00044C35"/>
    <w:rsid w:val="00045691"/>
    <w:rsid w:val="0004605D"/>
    <w:rsid w:val="00047F7B"/>
    <w:rsid w:val="00050586"/>
    <w:rsid w:val="0005094F"/>
    <w:rsid w:val="00053997"/>
    <w:rsid w:val="00055061"/>
    <w:rsid w:val="00055986"/>
    <w:rsid w:val="000566D4"/>
    <w:rsid w:val="000572BC"/>
    <w:rsid w:val="00057793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217F"/>
    <w:rsid w:val="00083CC7"/>
    <w:rsid w:val="000855D5"/>
    <w:rsid w:val="00087495"/>
    <w:rsid w:val="00087F53"/>
    <w:rsid w:val="000900BA"/>
    <w:rsid w:val="00090D35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47DC"/>
    <w:rsid w:val="000C5576"/>
    <w:rsid w:val="000C6644"/>
    <w:rsid w:val="000C7410"/>
    <w:rsid w:val="000C7791"/>
    <w:rsid w:val="000D053A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139A"/>
    <w:rsid w:val="001022B9"/>
    <w:rsid w:val="0010341E"/>
    <w:rsid w:val="00104B76"/>
    <w:rsid w:val="00105846"/>
    <w:rsid w:val="00106D00"/>
    <w:rsid w:val="001112C4"/>
    <w:rsid w:val="001116F8"/>
    <w:rsid w:val="00112B6F"/>
    <w:rsid w:val="0011409B"/>
    <w:rsid w:val="00121892"/>
    <w:rsid w:val="001252CC"/>
    <w:rsid w:val="0012782D"/>
    <w:rsid w:val="00127D77"/>
    <w:rsid w:val="00131F1E"/>
    <w:rsid w:val="0013264C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46FA"/>
    <w:rsid w:val="001718FD"/>
    <w:rsid w:val="00174102"/>
    <w:rsid w:val="00175C4E"/>
    <w:rsid w:val="0018168F"/>
    <w:rsid w:val="0018334C"/>
    <w:rsid w:val="001848CD"/>
    <w:rsid w:val="00190B44"/>
    <w:rsid w:val="001957D1"/>
    <w:rsid w:val="00196941"/>
    <w:rsid w:val="00197C9D"/>
    <w:rsid w:val="001A378E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C64BE"/>
    <w:rsid w:val="001D1354"/>
    <w:rsid w:val="001D19B4"/>
    <w:rsid w:val="001D51D5"/>
    <w:rsid w:val="001D5C1C"/>
    <w:rsid w:val="001D6064"/>
    <w:rsid w:val="001E0D1B"/>
    <w:rsid w:val="001E17A4"/>
    <w:rsid w:val="001E2A5F"/>
    <w:rsid w:val="001E3828"/>
    <w:rsid w:val="001E5841"/>
    <w:rsid w:val="001E75FF"/>
    <w:rsid w:val="001F06EE"/>
    <w:rsid w:val="001F25F5"/>
    <w:rsid w:val="001F3BDF"/>
    <w:rsid w:val="001F4681"/>
    <w:rsid w:val="001F5812"/>
    <w:rsid w:val="00201799"/>
    <w:rsid w:val="00203D8B"/>
    <w:rsid w:val="00204350"/>
    <w:rsid w:val="002132E5"/>
    <w:rsid w:val="002169A7"/>
    <w:rsid w:val="002217C6"/>
    <w:rsid w:val="00223749"/>
    <w:rsid w:val="0023048D"/>
    <w:rsid w:val="002319D6"/>
    <w:rsid w:val="00232EC2"/>
    <w:rsid w:val="00233320"/>
    <w:rsid w:val="00233DC1"/>
    <w:rsid w:val="00240438"/>
    <w:rsid w:val="0024220B"/>
    <w:rsid w:val="00243368"/>
    <w:rsid w:val="002446F6"/>
    <w:rsid w:val="00245BA8"/>
    <w:rsid w:val="00246166"/>
    <w:rsid w:val="00250112"/>
    <w:rsid w:val="002501CE"/>
    <w:rsid w:val="00250B9D"/>
    <w:rsid w:val="00251319"/>
    <w:rsid w:val="002514EA"/>
    <w:rsid w:val="00254AC8"/>
    <w:rsid w:val="00255206"/>
    <w:rsid w:val="00255397"/>
    <w:rsid w:val="00255944"/>
    <w:rsid w:val="00256F34"/>
    <w:rsid w:val="0025798C"/>
    <w:rsid w:val="002611A4"/>
    <w:rsid w:val="00261547"/>
    <w:rsid w:val="00262723"/>
    <w:rsid w:val="002628CE"/>
    <w:rsid w:val="00263103"/>
    <w:rsid w:val="00263490"/>
    <w:rsid w:val="00263CA0"/>
    <w:rsid w:val="00264535"/>
    <w:rsid w:val="00265545"/>
    <w:rsid w:val="00266FF0"/>
    <w:rsid w:val="00270023"/>
    <w:rsid w:val="00272F0A"/>
    <w:rsid w:val="0027747E"/>
    <w:rsid w:val="00282252"/>
    <w:rsid w:val="00283DC7"/>
    <w:rsid w:val="00284404"/>
    <w:rsid w:val="00284A64"/>
    <w:rsid w:val="00290BB0"/>
    <w:rsid w:val="0029294B"/>
    <w:rsid w:val="00292E78"/>
    <w:rsid w:val="0029439D"/>
    <w:rsid w:val="002945A0"/>
    <w:rsid w:val="00294945"/>
    <w:rsid w:val="002A02D2"/>
    <w:rsid w:val="002A45CE"/>
    <w:rsid w:val="002A4B46"/>
    <w:rsid w:val="002A5C3E"/>
    <w:rsid w:val="002A6FB0"/>
    <w:rsid w:val="002A7DCB"/>
    <w:rsid w:val="002B2B95"/>
    <w:rsid w:val="002B41B8"/>
    <w:rsid w:val="002B645E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33BE"/>
    <w:rsid w:val="002E495F"/>
    <w:rsid w:val="002F3C0A"/>
    <w:rsid w:val="002F4FE7"/>
    <w:rsid w:val="002F66C8"/>
    <w:rsid w:val="002F7212"/>
    <w:rsid w:val="002F7567"/>
    <w:rsid w:val="00300FF4"/>
    <w:rsid w:val="003010A2"/>
    <w:rsid w:val="00301B8C"/>
    <w:rsid w:val="00304878"/>
    <w:rsid w:val="00305D35"/>
    <w:rsid w:val="00306FD1"/>
    <w:rsid w:val="003076ED"/>
    <w:rsid w:val="00307B9A"/>
    <w:rsid w:val="00312FD4"/>
    <w:rsid w:val="00313FF3"/>
    <w:rsid w:val="003149A2"/>
    <w:rsid w:val="00314FDD"/>
    <w:rsid w:val="00315BE7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378A"/>
    <w:rsid w:val="0034514D"/>
    <w:rsid w:val="003455A4"/>
    <w:rsid w:val="00345985"/>
    <w:rsid w:val="00347210"/>
    <w:rsid w:val="0034776F"/>
    <w:rsid w:val="003502E3"/>
    <w:rsid w:val="00353878"/>
    <w:rsid w:val="00356051"/>
    <w:rsid w:val="003610BA"/>
    <w:rsid w:val="00362294"/>
    <w:rsid w:val="003623BC"/>
    <w:rsid w:val="0036245B"/>
    <w:rsid w:val="003628BE"/>
    <w:rsid w:val="00365811"/>
    <w:rsid w:val="003700A2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612A"/>
    <w:rsid w:val="00397681"/>
    <w:rsid w:val="00397C4B"/>
    <w:rsid w:val="003A03FB"/>
    <w:rsid w:val="003A3B18"/>
    <w:rsid w:val="003A6390"/>
    <w:rsid w:val="003B0010"/>
    <w:rsid w:val="003B24AA"/>
    <w:rsid w:val="003B7125"/>
    <w:rsid w:val="003C1A7D"/>
    <w:rsid w:val="003C627B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35D9"/>
    <w:rsid w:val="003F4576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3D78"/>
    <w:rsid w:val="00423B93"/>
    <w:rsid w:val="00424CA3"/>
    <w:rsid w:val="00425107"/>
    <w:rsid w:val="0042727C"/>
    <w:rsid w:val="00430DDB"/>
    <w:rsid w:val="00432F43"/>
    <w:rsid w:val="004341EA"/>
    <w:rsid w:val="00435D63"/>
    <w:rsid w:val="00440207"/>
    <w:rsid w:val="00442015"/>
    <w:rsid w:val="00443064"/>
    <w:rsid w:val="004444E9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26E1"/>
    <w:rsid w:val="00474EB8"/>
    <w:rsid w:val="00477714"/>
    <w:rsid w:val="004856EC"/>
    <w:rsid w:val="00485C86"/>
    <w:rsid w:val="00487E07"/>
    <w:rsid w:val="00490388"/>
    <w:rsid w:val="00492954"/>
    <w:rsid w:val="00492BDE"/>
    <w:rsid w:val="004952F2"/>
    <w:rsid w:val="00496F1B"/>
    <w:rsid w:val="00496FC4"/>
    <w:rsid w:val="00497B60"/>
    <w:rsid w:val="00497F1F"/>
    <w:rsid w:val="004A00DA"/>
    <w:rsid w:val="004A037C"/>
    <w:rsid w:val="004A0F54"/>
    <w:rsid w:val="004A108B"/>
    <w:rsid w:val="004A155E"/>
    <w:rsid w:val="004A414B"/>
    <w:rsid w:val="004A6BAD"/>
    <w:rsid w:val="004A72E2"/>
    <w:rsid w:val="004A77D4"/>
    <w:rsid w:val="004B0206"/>
    <w:rsid w:val="004B0E0A"/>
    <w:rsid w:val="004B14BA"/>
    <w:rsid w:val="004B2487"/>
    <w:rsid w:val="004B46B9"/>
    <w:rsid w:val="004B74DC"/>
    <w:rsid w:val="004C01AB"/>
    <w:rsid w:val="004C1C33"/>
    <w:rsid w:val="004C1E3F"/>
    <w:rsid w:val="004C2BA8"/>
    <w:rsid w:val="004C31DA"/>
    <w:rsid w:val="004C3A1A"/>
    <w:rsid w:val="004C44B7"/>
    <w:rsid w:val="004C528D"/>
    <w:rsid w:val="004C5CDF"/>
    <w:rsid w:val="004D526C"/>
    <w:rsid w:val="004D6415"/>
    <w:rsid w:val="004E0C3F"/>
    <w:rsid w:val="004E106D"/>
    <w:rsid w:val="004E1161"/>
    <w:rsid w:val="004E2927"/>
    <w:rsid w:val="004E2E25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32105"/>
    <w:rsid w:val="005323E8"/>
    <w:rsid w:val="00533F2A"/>
    <w:rsid w:val="00534EF5"/>
    <w:rsid w:val="0053509A"/>
    <w:rsid w:val="00536CC6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4C08"/>
    <w:rsid w:val="00584D46"/>
    <w:rsid w:val="0058528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973D6"/>
    <w:rsid w:val="005A019F"/>
    <w:rsid w:val="005A0EB7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1E6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2F42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0A7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565D"/>
    <w:rsid w:val="006566E4"/>
    <w:rsid w:val="00657279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49D8"/>
    <w:rsid w:val="006B4BBB"/>
    <w:rsid w:val="006B617E"/>
    <w:rsid w:val="006C1C3E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D759F"/>
    <w:rsid w:val="006E0079"/>
    <w:rsid w:val="006E020F"/>
    <w:rsid w:val="006E1C5B"/>
    <w:rsid w:val="006E1FC0"/>
    <w:rsid w:val="006E2ED2"/>
    <w:rsid w:val="006E52E6"/>
    <w:rsid w:val="006E575F"/>
    <w:rsid w:val="006E5EAF"/>
    <w:rsid w:val="006F0397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971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4F6"/>
    <w:rsid w:val="00735F87"/>
    <w:rsid w:val="00736019"/>
    <w:rsid w:val="00741266"/>
    <w:rsid w:val="00742997"/>
    <w:rsid w:val="00743B77"/>
    <w:rsid w:val="007459EC"/>
    <w:rsid w:val="00751D86"/>
    <w:rsid w:val="00752694"/>
    <w:rsid w:val="007532F0"/>
    <w:rsid w:val="007542CC"/>
    <w:rsid w:val="00754884"/>
    <w:rsid w:val="0075500B"/>
    <w:rsid w:val="007552DE"/>
    <w:rsid w:val="00760529"/>
    <w:rsid w:val="00762CE7"/>
    <w:rsid w:val="007639C4"/>
    <w:rsid w:val="00763B2C"/>
    <w:rsid w:val="0076575A"/>
    <w:rsid w:val="00773506"/>
    <w:rsid w:val="0077502A"/>
    <w:rsid w:val="00775DF4"/>
    <w:rsid w:val="00776D25"/>
    <w:rsid w:val="0077761E"/>
    <w:rsid w:val="007817ED"/>
    <w:rsid w:val="00786B80"/>
    <w:rsid w:val="00786DF8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38B7"/>
    <w:rsid w:val="007B5A0C"/>
    <w:rsid w:val="007B667B"/>
    <w:rsid w:val="007C14C4"/>
    <w:rsid w:val="007C15DC"/>
    <w:rsid w:val="007C1BD5"/>
    <w:rsid w:val="007C2EC2"/>
    <w:rsid w:val="007C3043"/>
    <w:rsid w:val="007C36F7"/>
    <w:rsid w:val="007C4067"/>
    <w:rsid w:val="007D28A0"/>
    <w:rsid w:val="007D4DC6"/>
    <w:rsid w:val="007D60DD"/>
    <w:rsid w:val="007D63AA"/>
    <w:rsid w:val="007E39B4"/>
    <w:rsid w:val="007E3D2B"/>
    <w:rsid w:val="007E44D7"/>
    <w:rsid w:val="007E46DD"/>
    <w:rsid w:val="007E7025"/>
    <w:rsid w:val="007E744C"/>
    <w:rsid w:val="007E7559"/>
    <w:rsid w:val="007F084C"/>
    <w:rsid w:val="007F08DE"/>
    <w:rsid w:val="007F1222"/>
    <w:rsid w:val="007F1CCA"/>
    <w:rsid w:val="007F4199"/>
    <w:rsid w:val="007F7E75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33837"/>
    <w:rsid w:val="00835355"/>
    <w:rsid w:val="00840BEA"/>
    <w:rsid w:val="00842AE9"/>
    <w:rsid w:val="00843CC3"/>
    <w:rsid w:val="00843D95"/>
    <w:rsid w:val="00847C60"/>
    <w:rsid w:val="0085202B"/>
    <w:rsid w:val="008547C5"/>
    <w:rsid w:val="00854968"/>
    <w:rsid w:val="00855CC5"/>
    <w:rsid w:val="00857EBE"/>
    <w:rsid w:val="00860F64"/>
    <w:rsid w:val="00861532"/>
    <w:rsid w:val="00861F79"/>
    <w:rsid w:val="008643D8"/>
    <w:rsid w:val="008660D4"/>
    <w:rsid w:val="00866EF5"/>
    <w:rsid w:val="00867ADD"/>
    <w:rsid w:val="00871104"/>
    <w:rsid w:val="00871269"/>
    <w:rsid w:val="00872712"/>
    <w:rsid w:val="008751D9"/>
    <w:rsid w:val="00876ADE"/>
    <w:rsid w:val="008772B1"/>
    <w:rsid w:val="0087779D"/>
    <w:rsid w:val="00877F6B"/>
    <w:rsid w:val="00883ADC"/>
    <w:rsid w:val="00884D24"/>
    <w:rsid w:val="00885419"/>
    <w:rsid w:val="00885B4F"/>
    <w:rsid w:val="00887A80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D2BFD"/>
    <w:rsid w:val="008D4347"/>
    <w:rsid w:val="008D4B29"/>
    <w:rsid w:val="008D4CFF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5BA7"/>
    <w:rsid w:val="0092760A"/>
    <w:rsid w:val="00933A91"/>
    <w:rsid w:val="0093458B"/>
    <w:rsid w:val="00935FEB"/>
    <w:rsid w:val="009368C4"/>
    <w:rsid w:val="00937038"/>
    <w:rsid w:val="0093799C"/>
    <w:rsid w:val="0094285F"/>
    <w:rsid w:val="00943B90"/>
    <w:rsid w:val="00946DA2"/>
    <w:rsid w:val="00947209"/>
    <w:rsid w:val="009473A8"/>
    <w:rsid w:val="009477CD"/>
    <w:rsid w:val="00954941"/>
    <w:rsid w:val="00957D57"/>
    <w:rsid w:val="00960049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0FAE"/>
    <w:rsid w:val="00991AFD"/>
    <w:rsid w:val="00991E42"/>
    <w:rsid w:val="00994EC9"/>
    <w:rsid w:val="009952EC"/>
    <w:rsid w:val="009964DD"/>
    <w:rsid w:val="009971F9"/>
    <w:rsid w:val="009975F8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2EEF"/>
    <w:rsid w:val="009E33BB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4735"/>
    <w:rsid w:val="009F500D"/>
    <w:rsid w:val="009F7473"/>
    <w:rsid w:val="009F7F19"/>
    <w:rsid w:val="00A01C70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4A54"/>
    <w:rsid w:val="00A359D1"/>
    <w:rsid w:val="00A37177"/>
    <w:rsid w:val="00A40571"/>
    <w:rsid w:val="00A40E7B"/>
    <w:rsid w:val="00A41310"/>
    <w:rsid w:val="00A42395"/>
    <w:rsid w:val="00A42EF7"/>
    <w:rsid w:val="00A4324A"/>
    <w:rsid w:val="00A4529B"/>
    <w:rsid w:val="00A50BD8"/>
    <w:rsid w:val="00A51144"/>
    <w:rsid w:val="00A51A5C"/>
    <w:rsid w:val="00A52E31"/>
    <w:rsid w:val="00A53D45"/>
    <w:rsid w:val="00A57527"/>
    <w:rsid w:val="00A5762F"/>
    <w:rsid w:val="00A57B32"/>
    <w:rsid w:val="00A57B4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97347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C3A"/>
    <w:rsid w:val="00AC636C"/>
    <w:rsid w:val="00AC764D"/>
    <w:rsid w:val="00AC7B4D"/>
    <w:rsid w:val="00AD03C7"/>
    <w:rsid w:val="00AD06CA"/>
    <w:rsid w:val="00AD2CAC"/>
    <w:rsid w:val="00AD58ED"/>
    <w:rsid w:val="00AD628F"/>
    <w:rsid w:val="00AD66E2"/>
    <w:rsid w:val="00AD7326"/>
    <w:rsid w:val="00AE0161"/>
    <w:rsid w:val="00AE0FE9"/>
    <w:rsid w:val="00AE1B56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B0082A"/>
    <w:rsid w:val="00B04174"/>
    <w:rsid w:val="00B04F10"/>
    <w:rsid w:val="00B05603"/>
    <w:rsid w:val="00B1021D"/>
    <w:rsid w:val="00B12815"/>
    <w:rsid w:val="00B12F9B"/>
    <w:rsid w:val="00B136D1"/>
    <w:rsid w:val="00B13AE0"/>
    <w:rsid w:val="00B16C36"/>
    <w:rsid w:val="00B17795"/>
    <w:rsid w:val="00B238EF"/>
    <w:rsid w:val="00B24158"/>
    <w:rsid w:val="00B24E26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76FD6"/>
    <w:rsid w:val="00B81383"/>
    <w:rsid w:val="00B81684"/>
    <w:rsid w:val="00B834AA"/>
    <w:rsid w:val="00B8467E"/>
    <w:rsid w:val="00B8506C"/>
    <w:rsid w:val="00B87945"/>
    <w:rsid w:val="00B903AA"/>
    <w:rsid w:val="00B91767"/>
    <w:rsid w:val="00B96138"/>
    <w:rsid w:val="00B96140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7DB1"/>
    <w:rsid w:val="00BC46F5"/>
    <w:rsid w:val="00BC5756"/>
    <w:rsid w:val="00BD1930"/>
    <w:rsid w:val="00BD332E"/>
    <w:rsid w:val="00BD4E64"/>
    <w:rsid w:val="00BD62EA"/>
    <w:rsid w:val="00BD7534"/>
    <w:rsid w:val="00BD7A40"/>
    <w:rsid w:val="00BE1683"/>
    <w:rsid w:val="00BE2216"/>
    <w:rsid w:val="00BE712A"/>
    <w:rsid w:val="00BF152A"/>
    <w:rsid w:val="00C00701"/>
    <w:rsid w:val="00C049C0"/>
    <w:rsid w:val="00C07D6B"/>
    <w:rsid w:val="00C11D03"/>
    <w:rsid w:val="00C12633"/>
    <w:rsid w:val="00C154A6"/>
    <w:rsid w:val="00C156D8"/>
    <w:rsid w:val="00C176F1"/>
    <w:rsid w:val="00C253E0"/>
    <w:rsid w:val="00C26271"/>
    <w:rsid w:val="00C30231"/>
    <w:rsid w:val="00C310CC"/>
    <w:rsid w:val="00C33520"/>
    <w:rsid w:val="00C41FB8"/>
    <w:rsid w:val="00C4578C"/>
    <w:rsid w:val="00C46542"/>
    <w:rsid w:val="00C511EC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2A3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732"/>
    <w:rsid w:val="00CB6B60"/>
    <w:rsid w:val="00CB6F1F"/>
    <w:rsid w:val="00CB71FF"/>
    <w:rsid w:val="00CC09F3"/>
    <w:rsid w:val="00CC2A62"/>
    <w:rsid w:val="00CC2F84"/>
    <w:rsid w:val="00CC444A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172"/>
    <w:rsid w:val="00CE3939"/>
    <w:rsid w:val="00CE51C2"/>
    <w:rsid w:val="00CE7209"/>
    <w:rsid w:val="00CE759B"/>
    <w:rsid w:val="00CE79EE"/>
    <w:rsid w:val="00CF4047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1BFF"/>
    <w:rsid w:val="00D26764"/>
    <w:rsid w:val="00D27167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5262"/>
    <w:rsid w:val="00D55E1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6025"/>
    <w:rsid w:val="00D86729"/>
    <w:rsid w:val="00D91D99"/>
    <w:rsid w:val="00D93AB1"/>
    <w:rsid w:val="00D9632F"/>
    <w:rsid w:val="00DA0978"/>
    <w:rsid w:val="00DA10EF"/>
    <w:rsid w:val="00DA13E3"/>
    <w:rsid w:val="00DA2B04"/>
    <w:rsid w:val="00DA337B"/>
    <w:rsid w:val="00DA3DC5"/>
    <w:rsid w:val="00DA4E0A"/>
    <w:rsid w:val="00DA545E"/>
    <w:rsid w:val="00DA62F9"/>
    <w:rsid w:val="00DA6FFA"/>
    <w:rsid w:val="00DA7AC0"/>
    <w:rsid w:val="00DB06BD"/>
    <w:rsid w:val="00DB1A41"/>
    <w:rsid w:val="00DB728B"/>
    <w:rsid w:val="00DB776A"/>
    <w:rsid w:val="00DB7D23"/>
    <w:rsid w:val="00DC0EE2"/>
    <w:rsid w:val="00DC28F8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1D97"/>
    <w:rsid w:val="00DE27C9"/>
    <w:rsid w:val="00DE2F91"/>
    <w:rsid w:val="00DE2FEF"/>
    <w:rsid w:val="00DE7C93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01F0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904C8"/>
    <w:rsid w:val="00E92DA4"/>
    <w:rsid w:val="00E941E6"/>
    <w:rsid w:val="00E948D7"/>
    <w:rsid w:val="00E9631E"/>
    <w:rsid w:val="00E96BE8"/>
    <w:rsid w:val="00EA26DB"/>
    <w:rsid w:val="00EA4368"/>
    <w:rsid w:val="00EA5EF9"/>
    <w:rsid w:val="00EA6C16"/>
    <w:rsid w:val="00EB02FC"/>
    <w:rsid w:val="00EB13AC"/>
    <w:rsid w:val="00EB1D22"/>
    <w:rsid w:val="00EB1F3E"/>
    <w:rsid w:val="00EB31A7"/>
    <w:rsid w:val="00EB337E"/>
    <w:rsid w:val="00EB5C82"/>
    <w:rsid w:val="00EB6017"/>
    <w:rsid w:val="00EB6354"/>
    <w:rsid w:val="00EB642F"/>
    <w:rsid w:val="00EB6C82"/>
    <w:rsid w:val="00EB7ACD"/>
    <w:rsid w:val="00EC1EB0"/>
    <w:rsid w:val="00EC3CD8"/>
    <w:rsid w:val="00EC6671"/>
    <w:rsid w:val="00EC7A7C"/>
    <w:rsid w:val="00EC7FA8"/>
    <w:rsid w:val="00ED3437"/>
    <w:rsid w:val="00ED538C"/>
    <w:rsid w:val="00ED54DB"/>
    <w:rsid w:val="00ED5F62"/>
    <w:rsid w:val="00ED78B6"/>
    <w:rsid w:val="00EE08E5"/>
    <w:rsid w:val="00EE31E3"/>
    <w:rsid w:val="00EE477B"/>
    <w:rsid w:val="00EF0B48"/>
    <w:rsid w:val="00EF130C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390"/>
    <w:rsid w:val="00F16685"/>
    <w:rsid w:val="00F1740A"/>
    <w:rsid w:val="00F177A9"/>
    <w:rsid w:val="00F226FA"/>
    <w:rsid w:val="00F24854"/>
    <w:rsid w:val="00F25011"/>
    <w:rsid w:val="00F2716C"/>
    <w:rsid w:val="00F3024A"/>
    <w:rsid w:val="00F30E75"/>
    <w:rsid w:val="00F3291E"/>
    <w:rsid w:val="00F33C79"/>
    <w:rsid w:val="00F4001F"/>
    <w:rsid w:val="00F412BC"/>
    <w:rsid w:val="00F4299D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A6D56"/>
    <w:rsid w:val="00FA7121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CC2E"/>
  <w15:docId w15:val="{2600ABE5-D0F9-428B-A234-9379DE8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D793-A832-4D47-A832-6E352704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5022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Jay Spaan</cp:lastModifiedBy>
  <cp:revision>2</cp:revision>
  <cp:lastPrinted>2017-03-28T11:19:00Z</cp:lastPrinted>
  <dcterms:created xsi:type="dcterms:W3CDTF">2019-06-04T03:13:00Z</dcterms:created>
  <dcterms:modified xsi:type="dcterms:W3CDTF">2019-06-04T03:13:00Z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